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37" w:rsidRDefault="00321AD0" w:rsidP="00321AD0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УТВЕРЖДЕН</w:t>
      </w:r>
    </w:p>
    <w:p w:rsidR="00103AA7" w:rsidRDefault="00402F29" w:rsidP="00402F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03AA7">
        <w:rPr>
          <w:rFonts w:ascii="Liberation Serif" w:hAnsi="Liberation Serif" w:cs="Liberation Serif"/>
          <w:sz w:val="28"/>
          <w:szCs w:val="28"/>
        </w:rPr>
        <w:t xml:space="preserve">Приказом </w:t>
      </w:r>
      <w:r>
        <w:rPr>
          <w:rFonts w:ascii="Liberation Serif" w:hAnsi="Liberation Serif" w:cs="Liberation Serif"/>
          <w:sz w:val="28"/>
          <w:szCs w:val="28"/>
        </w:rPr>
        <w:t xml:space="preserve">УО НГО </w:t>
      </w:r>
      <w:r w:rsidR="00103AA7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33-</w:t>
      </w:r>
      <w:proofErr w:type="gramStart"/>
      <w:r>
        <w:rPr>
          <w:rFonts w:ascii="Liberation Serif" w:hAnsi="Liberation Serif" w:cs="Liberation Serif"/>
          <w:sz w:val="28"/>
          <w:szCs w:val="28"/>
        </w:rPr>
        <w:t>Д  от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03A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17.01.2019</w:t>
      </w:r>
      <w:r w:rsidR="00103AA7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B06E37" w:rsidRDefault="00402F29" w:rsidP="00402F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03AA7">
        <w:rPr>
          <w:rFonts w:ascii="Liberation Serif" w:hAnsi="Liberation Serif" w:cs="Liberation Serif"/>
          <w:sz w:val="28"/>
          <w:szCs w:val="28"/>
        </w:rPr>
        <w:t>Начальник управления образования</w:t>
      </w:r>
    </w:p>
    <w:p w:rsidR="00103AA7" w:rsidRDefault="00402F29" w:rsidP="00402F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03AA7">
        <w:rPr>
          <w:rFonts w:ascii="Liberation Serif" w:hAnsi="Liberation Serif" w:cs="Liberation Serif"/>
          <w:sz w:val="28"/>
          <w:szCs w:val="28"/>
        </w:rPr>
        <w:t>Невьянского городского округа</w:t>
      </w:r>
    </w:p>
    <w:p w:rsidR="00B06E37" w:rsidRDefault="00103AA7" w:rsidP="00402F29">
      <w:pPr>
        <w:spacing w:after="0"/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Н.В.Головнева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02F2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02F29" w:rsidRPr="00401468" w:rsidRDefault="00402F29" w:rsidP="00402F29">
      <w:pPr>
        <w:spacing w:after="0"/>
        <w:ind w:left="9923"/>
        <w:rPr>
          <w:rFonts w:ascii="Liberation Serif" w:hAnsi="Liberation Serif" w:cs="Liberation Serif"/>
          <w:sz w:val="20"/>
          <w:szCs w:val="20"/>
        </w:rPr>
      </w:pPr>
    </w:p>
    <w:p w:rsidR="00B06E37" w:rsidRDefault="00B06E37" w:rsidP="00B06E37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401468">
        <w:rPr>
          <w:rFonts w:ascii="Liberation Serif" w:hAnsi="Liberation Serif" w:cs="Liberation Serif"/>
          <w:b/>
          <w:sz w:val="28"/>
          <w:szCs w:val="28"/>
        </w:rPr>
        <w:t>План</w:t>
      </w:r>
      <w:r w:rsidR="00C957D5">
        <w:rPr>
          <w:rFonts w:ascii="Liberation Serif" w:hAnsi="Liberation Serif" w:cs="Liberation Serif"/>
          <w:b/>
          <w:sz w:val="28"/>
          <w:szCs w:val="28"/>
        </w:rPr>
        <w:t xml:space="preserve"> мероприятий («дорожная карта»)</w:t>
      </w:r>
      <w:r w:rsidRPr="00401468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Pr="00401468">
        <w:rPr>
          <w:rFonts w:ascii="Liberation Serif" w:hAnsi="Liberation Serif" w:cs="Liberation Serif"/>
          <w:b/>
          <w:sz w:val="28"/>
          <w:szCs w:val="28"/>
        </w:rPr>
        <w:t xml:space="preserve">по </w:t>
      </w:r>
      <w:r w:rsidR="006B1239">
        <w:rPr>
          <w:rFonts w:ascii="Liberation Serif" w:hAnsi="Liberation Serif" w:cs="Liberation Serif"/>
          <w:b/>
          <w:sz w:val="28"/>
          <w:szCs w:val="28"/>
        </w:rPr>
        <w:t xml:space="preserve"> созданию</w:t>
      </w:r>
      <w:proofErr w:type="gramEnd"/>
      <w:r w:rsidR="006B123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1468">
        <w:rPr>
          <w:rFonts w:ascii="Liberation Serif" w:hAnsi="Liberation Serif" w:cs="Liberation Serif"/>
          <w:b/>
          <w:sz w:val="28"/>
          <w:szCs w:val="28"/>
        </w:rPr>
        <w:t xml:space="preserve"> муниципальной общеобразовательной организации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57D5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</w:p>
    <w:p w:rsidR="00B06E37" w:rsidRPr="00C957D5" w:rsidRDefault="00C957D5" w:rsidP="00C957D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«Школа на 1000 мест в </w:t>
      </w:r>
      <w:proofErr w:type="spellStart"/>
      <w:r>
        <w:rPr>
          <w:rFonts w:ascii="Liberation Serif" w:hAnsi="Liberation Serif" w:cs="Liberation Serif"/>
          <w:b/>
          <w:sz w:val="28"/>
          <w:szCs w:val="28"/>
          <w:u w:val="single"/>
        </w:rPr>
        <w:t>г.Невьянске</w:t>
      </w:r>
      <w:proofErr w:type="spellEnd"/>
      <w:r>
        <w:rPr>
          <w:rFonts w:ascii="Liberation Serif" w:hAnsi="Liberation Serif" w:cs="Liberation Serif"/>
          <w:b/>
          <w:sz w:val="28"/>
          <w:szCs w:val="28"/>
          <w:u w:val="single"/>
        </w:rPr>
        <w:t>»</w:t>
      </w:r>
    </w:p>
    <w:p w:rsidR="00766368" w:rsidRDefault="00766368" w:rsidP="00766368">
      <w:pPr>
        <w:spacing w:line="360" w:lineRule="exact"/>
        <w:jc w:val="both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1. Общее описание плана мероприятий («дорожной карты»)</w:t>
      </w:r>
    </w:p>
    <w:p w:rsidR="00766368" w:rsidRDefault="00766368" w:rsidP="00766368">
      <w:pPr>
        <w:spacing w:line="360" w:lineRule="exact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b/>
          <w:sz w:val="28"/>
        </w:rPr>
        <w:tab/>
      </w:r>
      <w:r w:rsidRPr="00E33372">
        <w:rPr>
          <w:rFonts w:ascii="Times New Roman" w:eastAsia="Calibri" w:hAnsi="Times New Roman"/>
          <w:sz w:val="28"/>
        </w:rPr>
        <w:t>1.1.</w:t>
      </w:r>
      <w:r>
        <w:rPr>
          <w:rFonts w:ascii="Times New Roman" w:eastAsia="Calibri" w:hAnsi="Times New Roman"/>
          <w:sz w:val="28"/>
        </w:rPr>
        <w:t xml:space="preserve"> </w:t>
      </w:r>
      <w:r w:rsidRPr="00E33372">
        <w:rPr>
          <w:rFonts w:ascii="Times New Roman" w:eastAsia="Calibri" w:hAnsi="Times New Roman"/>
          <w:sz w:val="28"/>
        </w:rPr>
        <w:t>Реализация плана мероприятий («дорожной карты»)</w:t>
      </w:r>
      <w:r>
        <w:rPr>
          <w:rFonts w:ascii="Times New Roman" w:eastAsia="Calibri" w:hAnsi="Times New Roman"/>
          <w:sz w:val="28"/>
        </w:rPr>
        <w:t xml:space="preserve"> позволяет обеспечить строительство и своевременный ввод в эксплуатацию здания </w:t>
      </w:r>
      <w:r w:rsidRPr="00C957D5">
        <w:rPr>
          <w:rFonts w:ascii="Times New Roman" w:eastAsia="Calibri" w:hAnsi="Times New Roman"/>
          <w:sz w:val="28"/>
        </w:rPr>
        <w:t xml:space="preserve">школы </w:t>
      </w:r>
      <w:r w:rsidR="00C957D5" w:rsidRPr="00C957D5">
        <w:rPr>
          <w:rFonts w:ascii="Times New Roman" w:eastAsia="Calibri" w:hAnsi="Times New Roman"/>
          <w:sz w:val="28"/>
        </w:rPr>
        <w:t>на улице Дзержинского д.3А</w:t>
      </w:r>
      <w:r w:rsidRPr="00C957D5">
        <w:rPr>
          <w:rFonts w:ascii="Times New Roman" w:eastAsia="Calibri" w:hAnsi="Times New Roman"/>
          <w:sz w:val="28"/>
        </w:rPr>
        <w:t>, предназначенной для обеспечения сокращения численнос</w:t>
      </w:r>
      <w:r w:rsidR="00C957D5" w:rsidRPr="00C957D5">
        <w:rPr>
          <w:rFonts w:ascii="Times New Roman" w:eastAsia="Calibri" w:hAnsi="Times New Roman"/>
          <w:sz w:val="28"/>
        </w:rPr>
        <w:t>ти обучающихся во вторую смену в городе Невьянске и перехода</w:t>
      </w:r>
      <w:r w:rsidR="00C957D5">
        <w:rPr>
          <w:rFonts w:ascii="Times New Roman" w:eastAsia="Calibri" w:hAnsi="Times New Roman"/>
          <w:sz w:val="28"/>
        </w:rPr>
        <w:t xml:space="preserve"> на обучение в одну смену.   </w:t>
      </w:r>
    </w:p>
    <w:p w:rsidR="00766368" w:rsidRDefault="00766368" w:rsidP="00766368">
      <w:pPr>
        <w:spacing w:line="360" w:lineRule="exact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ab/>
        <w:t>1.2. Целями плана мероприятий («дорожной карты») являются:</w:t>
      </w:r>
    </w:p>
    <w:p w:rsidR="00766368" w:rsidRPr="00C957D5" w:rsidRDefault="00766368" w:rsidP="00C9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</w:rPr>
        <w:tab/>
      </w:r>
      <w:r w:rsidR="00C957D5">
        <w:rPr>
          <w:rFonts w:ascii="Times New Roman" w:eastAsia="Calibri" w:hAnsi="Times New Roman"/>
          <w:sz w:val="28"/>
        </w:rPr>
        <w:t xml:space="preserve"> </w:t>
      </w:r>
      <w:r w:rsidR="00C957D5" w:rsidRPr="00C957D5">
        <w:rPr>
          <w:rFonts w:ascii="Times New Roman" w:eastAsia="Calibri" w:hAnsi="Times New Roman" w:cs="Times New Roman"/>
          <w:sz w:val="28"/>
          <w:szCs w:val="28"/>
        </w:rPr>
        <w:t>-формирование необходимой нормативной и правовой базы и механизмов решения вопросов обеспечения для создания нового общеобразовательного учреждения, транспортной инфраструктуры и   выполнение лицензионных требований при строительстве здания школы;</w:t>
      </w:r>
    </w:p>
    <w:p w:rsidR="00766368" w:rsidRPr="00C957D5" w:rsidRDefault="00766368" w:rsidP="00766368">
      <w:pPr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7D5">
        <w:rPr>
          <w:rFonts w:ascii="Times New Roman" w:eastAsia="Calibri" w:hAnsi="Times New Roman" w:cs="Times New Roman"/>
          <w:sz w:val="28"/>
          <w:szCs w:val="28"/>
        </w:rPr>
        <w:tab/>
      </w:r>
      <w:r w:rsidR="00C957D5" w:rsidRPr="00C957D5">
        <w:rPr>
          <w:rFonts w:ascii="Times New Roman" w:eastAsia="Calibri" w:hAnsi="Times New Roman" w:cs="Times New Roman"/>
          <w:sz w:val="28"/>
          <w:szCs w:val="28"/>
        </w:rPr>
        <w:t>-</w:t>
      </w:r>
      <w:r w:rsidRPr="00C957D5">
        <w:rPr>
          <w:rFonts w:ascii="Times New Roman" w:eastAsia="Calibri" w:hAnsi="Times New Roman" w:cs="Times New Roman"/>
          <w:sz w:val="28"/>
          <w:szCs w:val="28"/>
        </w:rPr>
        <w:t>создание условий для своевременного проведения конкурсных процедур на выполнение строительно-монтажных работ и поставку оборудования школы;</w:t>
      </w:r>
    </w:p>
    <w:p w:rsidR="00766368" w:rsidRPr="00062035" w:rsidRDefault="00766368" w:rsidP="00402F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7D5">
        <w:rPr>
          <w:rFonts w:ascii="Times New Roman" w:eastAsia="Calibri" w:hAnsi="Times New Roman" w:cs="Times New Roman"/>
          <w:sz w:val="28"/>
          <w:szCs w:val="28"/>
        </w:rPr>
        <w:tab/>
      </w:r>
      <w:r w:rsidR="00C957D5" w:rsidRPr="00C957D5">
        <w:rPr>
          <w:rFonts w:ascii="Times New Roman" w:eastAsia="Calibri" w:hAnsi="Times New Roman" w:cs="Times New Roman"/>
          <w:sz w:val="28"/>
          <w:szCs w:val="28"/>
        </w:rPr>
        <w:t xml:space="preserve"> - контроль выполнения мероприятий и своевременный ввод в эксплуатацию «Школы на 1000 мест в городе Невьянске».</w:t>
      </w:r>
    </w:p>
    <w:p w:rsidR="00766368" w:rsidRDefault="00766368" w:rsidP="00766368">
      <w:pPr>
        <w:spacing w:line="360" w:lineRule="exact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ab/>
        <w:t>1.3. В качестве контрольных показателей успешной реализации плана мероприятий («дорожной карты») выбран показатель:</w:t>
      </w:r>
    </w:p>
    <w:p w:rsidR="00766368" w:rsidRDefault="00766368" w:rsidP="00C957D5">
      <w:pPr>
        <w:spacing w:line="360" w:lineRule="exact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ab/>
      </w:r>
      <w:r w:rsidR="007807E3">
        <w:rPr>
          <w:rFonts w:ascii="Times New Roman" w:eastAsia="Calibri" w:hAnsi="Times New Roman"/>
          <w:sz w:val="28"/>
        </w:rPr>
        <w:t>-</w:t>
      </w:r>
      <w:r>
        <w:rPr>
          <w:rFonts w:ascii="Times New Roman" w:eastAsia="Calibri" w:hAnsi="Times New Roman"/>
          <w:sz w:val="28"/>
        </w:rPr>
        <w:t>размер денежных средств из федерального, областного и муниципального бюджетов, оплаченных за</w:t>
      </w:r>
      <w:r w:rsidR="007807E3">
        <w:rPr>
          <w:rFonts w:ascii="Times New Roman" w:eastAsia="Calibri" w:hAnsi="Times New Roman"/>
          <w:sz w:val="28"/>
        </w:rPr>
        <w:t xml:space="preserve"> фактически выполненные работы;</w:t>
      </w:r>
    </w:p>
    <w:p w:rsidR="007A69DF" w:rsidRPr="00402F29" w:rsidRDefault="007807E3" w:rsidP="00402F29">
      <w:pPr>
        <w:spacing w:line="360" w:lineRule="exact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         - соблюдение сроков выполнения мероприятий «Дорожных карт» на строительство, создание, лицензирование нового учреждения и при проведении закупочных процедур.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76"/>
        <w:gridCol w:w="6625"/>
        <w:gridCol w:w="1983"/>
        <w:gridCol w:w="2974"/>
        <w:gridCol w:w="2834"/>
      </w:tblGrid>
      <w:tr w:rsidR="00390CF4" w:rsidRPr="00A254B6" w:rsidTr="000B2A2C">
        <w:tc>
          <w:tcPr>
            <w:tcW w:w="576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25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3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74" w:type="dxa"/>
          </w:tcPr>
          <w:p w:rsidR="00423D92" w:rsidRPr="00A254B6" w:rsidRDefault="00E44616" w:rsidP="00E44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4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93ADB" w:rsidRPr="00A254B6" w:rsidTr="000B2A2C">
        <w:tc>
          <w:tcPr>
            <w:tcW w:w="14992" w:type="dxa"/>
            <w:gridSpan w:val="5"/>
          </w:tcPr>
          <w:p w:rsidR="00493ADB" w:rsidRPr="00493ADB" w:rsidRDefault="00493ADB" w:rsidP="00423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нового общеобразовательного учреждения в Невьянском городском округе.</w:t>
            </w:r>
          </w:p>
        </w:tc>
      </w:tr>
      <w:tr w:rsidR="00390CF4" w:rsidTr="000B2A2C">
        <w:tc>
          <w:tcPr>
            <w:tcW w:w="576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25" w:type="dxa"/>
          </w:tcPr>
          <w:p w:rsidR="00423D92" w:rsidRPr="00A254B6" w:rsidRDefault="00E44616" w:rsidP="00E4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Подготовка пояснительной записки с обоснованием целесообразности создания муниципального бюджетного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1983" w:type="dxa"/>
          </w:tcPr>
          <w:p w:rsidR="00423D92" w:rsidRPr="00A254B6" w:rsidRDefault="00321AD0" w:rsidP="006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4616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85426">
              <w:rPr>
                <w:rFonts w:ascii="Times New Roman" w:hAnsi="Times New Roman" w:cs="Times New Roman"/>
                <w:sz w:val="24"/>
                <w:szCs w:val="24"/>
              </w:rPr>
              <w:t>ноября 2018 года</w:t>
            </w:r>
          </w:p>
        </w:tc>
        <w:tc>
          <w:tcPr>
            <w:tcW w:w="2974" w:type="dxa"/>
          </w:tcPr>
          <w:p w:rsidR="00423D92" w:rsidRPr="00A254B6" w:rsidRDefault="00E4461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НГО,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ОБСПиЛ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УО НГО</w:t>
            </w:r>
          </w:p>
        </w:tc>
        <w:tc>
          <w:tcPr>
            <w:tcW w:w="2834" w:type="dxa"/>
          </w:tcPr>
          <w:p w:rsidR="00423D92" w:rsidRPr="00A254B6" w:rsidRDefault="001B1A78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п.2.3 Порядка*</w:t>
            </w:r>
          </w:p>
        </w:tc>
      </w:tr>
      <w:tr w:rsidR="00390CF4" w:rsidTr="000B2A2C">
        <w:tc>
          <w:tcPr>
            <w:tcW w:w="576" w:type="dxa"/>
          </w:tcPr>
          <w:p w:rsidR="00423D92" w:rsidRPr="00A254B6" w:rsidRDefault="001B1A78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5" w:type="dxa"/>
          </w:tcPr>
          <w:p w:rsidR="00423D92" w:rsidRPr="00A254B6" w:rsidRDefault="001B1A78" w:rsidP="00661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Подготовка постановления главы Невьянского городского округа о согласования создания муниципального бюджетного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 указанием  финансовому управлению 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НГО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финансирование деятельности создаваемого муниципального бюджетного учреждения за счет средств, предусмотренных в местном бюджете на 201</w:t>
            </w:r>
            <w:r w:rsidR="006613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</w:tcPr>
          <w:p w:rsidR="00423D92" w:rsidRPr="00A254B6" w:rsidRDefault="00A85426" w:rsidP="006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1A78" w:rsidRPr="00321A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AD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2018</w:t>
            </w:r>
          </w:p>
        </w:tc>
        <w:tc>
          <w:tcPr>
            <w:tcW w:w="2974" w:type="dxa"/>
          </w:tcPr>
          <w:p w:rsidR="00423D92" w:rsidRPr="00A254B6" w:rsidRDefault="001B1A78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НГО</w:t>
            </w:r>
          </w:p>
        </w:tc>
        <w:tc>
          <w:tcPr>
            <w:tcW w:w="2834" w:type="dxa"/>
          </w:tcPr>
          <w:p w:rsidR="00423D92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п.2.2, 2.4 Порядка*</w:t>
            </w:r>
          </w:p>
        </w:tc>
      </w:tr>
      <w:tr w:rsidR="00390CF4" w:rsidTr="000B2A2C">
        <w:tc>
          <w:tcPr>
            <w:tcW w:w="576" w:type="dxa"/>
          </w:tcPr>
          <w:p w:rsidR="00423D92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25" w:type="dxa"/>
          </w:tcPr>
          <w:p w:rsidR="00423D92" w:rsidRPr="00A254B6" w:rsidRDefault="00316BB5" w:rsidP="00E4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Подготовка Устава муниципального бюджетного общеобразовательного учреждения</w:t>
            </w:r>
          </w:p>
        </w:tc>
        <w:tc>
          <w:tcPr>
            <w:tcW w:w="1983" w:type="dxa"/>
          </w:tcPr>
          <w:p w:rsidR="00423D92" w:rsidRPr="00A254B6" w:rsidRDefault="00A85426" w:rsidP="006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</w:t>
            </w:r>
          </w:p>
        </w:tc>
        <w:tc>
          <w:tcPr>
            <w:tcW w:w="2974" w:type="dxa"/>
          </w:tcPr>
          <w:p w:rsidR="00423D92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ЦРОиТО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УО НГО</w:t>
            </w:r>
          </w:p>
        </w:tc>
        <w:tc>
          <w:tcPr>
            <w:tcW w:w="2834" w:type="dxa"/>
          </w:tcPr>
          <w:p w:rsidR="00423D92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п.2.4 Порядка*</w:t>
            </w:r>
          </w:p>
        </w:tc>
      </w:tr>
      <w:tr w:rsidR="00101C98" w:rsidTr="000B2A2C">
        <w:tc>
          <w:tcPr>
            <w:tcW w:w="576" w:type="dxa"/>
          </w:tcPr>
          <w:p w:rsidR="00101C98" w:rsidRPr="00A254B6" w:rsidRDefault="00101C98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101C98" w:rsidRPr="00A254B6" w:rsidRDefault="00101C98" w:rsidP="00E4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куратора, ответственного за оборудование инфраструктуры помещений строящейся школы.</w:t>
            </w:r>
          </w:p>
        </w:tc>
        <w:tc>
          <w:tcPr>
            <w:tcW w:w="1983" w:type="dxa"/>
          </w:tcPr>
          <w:p w:rsidR="00101C98" w:rsidRDefault="00101C98" w:rsidP="006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 года</w:t>
            </w:r>
          </w:p>
        </w:tc>
        <w:tc>
          <w:tcPr>
            <w:tcW w:w="2974" w:type="dxa"/>
          </w:tcPr>
          <w:p w:rsidR="00101C98" w:rsidRDefault="00101C98" w:rsidP="0010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НГО</w:t>
            </w:r>
          </w:p>
          <w:p w:rsidR="00101C98" w:rsidRPr="00A254B6" w:rsidRDefault="00101C98" w:rsidP="00101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Н.В.Головнева</w:t>
            </w:r>
            <w:proofErr w:type="spellEnd"/>
          </w:p>
        </w:tc>
        <w:tc>
          <w:tcPr>
            <w:tcW w:w="2834" w:type="dxa"/>
          </w:tcPr>
          <w:p w:rsidR="00101C98" w:rsidRPr="00A254B6" w:rsidRDefault="00101C98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33Д от 17.01.2019 года</w:t>
            </w:r>
          </w:p>
        </w:tc>
      </w:tr>
      <w:tr w:rsidR="00390CF4" w:rsidTr="000B2A2C">
        <w:tc>
          <w:tcPr>
            <w:tcW w:w="576" w:type="dxa"/>
          </w:tcPr>
          <w:p w:rsidR="00316BB5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5" w:type="dxa"/>
          </w:tcPr>
          <w:p w:rsidR="00316BB5" w:rsidRPr="00A254B6" w:rsidRDefault="00316BB5" w:rsidP="00E4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управления образования НГО о создании муниципального бюджетного общеобразовательного учреждения</w:t>
            </w:r>
          </w:p>
        </w:tc>
        <w:tc>
          <w:tcPr>
            <w:tcW w:w="1983" w:type="dxa"/>
          </w:tcPr>
          <w:p w:rsidR="00316BB5" w:rsidRPr="00A254B6" w:rsidRDefault="0066139F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6BB5" w:rsidRPr="00A254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426">
              <w:rPr>
                <w:rFonts w:ascii="Times New Roman" w:hAnsi="Times New Roman" w:cs="Times New Roman"/>
                <w:sz w:val="24"/>
                <w:szCs w:val="24"/>
              </w:rPr>
              <w:t xml:space="preserve"> 15 февраля 2019 года</w:t>
            </w:r>
          </w:p>
        </w:tc>
        <w:tc>
          <w:tcPr>
            <w:tcW w:w="2974" w:type="dxa"/>
          </w:tcPr>
          <w:p w:rsidR="00316BB5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ЦРОиТО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УО НГО</w:t>
            </w:r>
          </w:p>
        </w:tc>
        <w:tc>
          <w:tcPr>
            <w:tcW w:w="2834" w:type="dxa"/>
          </w:tcPr>
          <w:p w:rsidR="00316BB5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п.2.4 Порядка*</w:t>
            </w:r>
          </w:p>
        </w:tc>
      </w:tr>
      <w:tr w:rsidR="00390CF4" w:rsidTr="000B2A2C">
        <w:tc>
          <w:tcPr>
            <w:tcW w:w="576" w:type="dxa"/>
          </w:tcPr>
          <w:p w:rsidR="00316BB5" w:rsidRPr="00A254B6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25" w:type="dxa"/>
          </w:tcPr>
          <w:p w:rsidR="00316BB5" w:rsidRPr="00A254B6" w:rsidRDefault="00316BB5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юридического лица в регистрирующем органе, постановка на учет в налоговом органе </w:t>
            </w:r>
          </w:p>
        </w:tc>
        <w:tc>
          <w:tcPr>
            <w:tcW w:w="1983" w:type="dxa"/>
          </w:tcPr>
          <w:p w:rsidR="00316BB5" w:rsidRPr="00A254B6" w:rsidRDefault="00316BB5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254B6" w:rsidRPr="00A254B6"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издания приказа</w:t>
            </w:r>
            <w:r w:rsidR="00A254B6"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УО НГО</w:t>
            </w:r>
          </w:p>
        </w:tc>
        <w:tc>
          <w:tcPr>
            <w:tcW w:w="2974" w:type="dxa"/>
          </w:tcPr>
          <w:p w:rsidR="00316BB5" w:rsidRDefault="00316BB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Вновь назначенный руководитель</w:t>
            </w:r>
          </w:p>
          <w:p w:rsidR="00A85426" w:rsidRPr="00A254B6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16BB5" w:rsidRPr="00A254B6" w:rsidRDefault="00316BB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п.2.6 Порядка*</w:t>
            </w:r>
          </w:p>
        </w:tc>
      </w:tr>
      <w:tr w:rsidR="00390CF4" w:rsidTr="000B2A2C">
        <w:tc>
          <w:tcPr>
            <w:tcW w:w="576" w:type="dxa"/>
          </w:tcPr>
          <w:p w:rsidR="00A254B6" w:rsidRPr="00A254B6" w:rsidRDefault="00A254B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625" w:type="dxa"/>
          </w:tcPr>
          <w:p w:rsidR="00A254B6" w:rsidRDefault="00A254B6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Заключение трудового договора с вновь назначенным руководителем</w:t>
            </w:r>
          </w:p>
          <w:p w:rsidR="00EA3446" w:rsidRPr="00A254B6" w:rsidRDefault="00EA3446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 по обоснованию зарабо</w:t>
            </w:r>
            <w:r w:rsidR="002B4C65">
              <w:rPr>
                <w:rFonts w:ascii="Times New Roman" w:hAnsi="Times New Roman" w:cs="Times New Roman"/>
                <w:sz w:val="24"/>
                <w:szCs w:val="24"/>
              </w:rPr>
              <w:t>тной платы руководителя</w:t>
            </w:r>
          </w:p>
        </w:tc>
        <w:tc>
          <w:tcPr>
            <w:tcW w:w="1983" w:type="dxa"/>
          </w:tcPr>
          <w:p w:rsidR="00A254B6" w:rsidRPr="00A254B6" w:rsidRDefault="00A254B6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МБОУ </w:t>
            </w:r>
          </w:p>
        </w:tc>
        <w:tc>
          <w:tcPr>
            <w:tcW w:w="2974" w:type="dxa"/>
          </w:tcPr>
          <w:p w:rsidR="00A254B6" w:rsidRDefault="00A254B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НГО</w:t>
            </w:r>
          </w:p>
          <w:p w:rsidR="00A85426" w:rsidRPr="00A254B6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Н.В.Головнева</w:t>
            </w:r>
            <w:proofErr w:type="spellEnd"/>
          </w:p>
        </w:tc>
        <w:tc>
          <w:tcPr>
            <w:tcW w:w="2834" w:type="dxa"/>
          </w:tcPr>
          <w:p w:rsidR="00A254B6" w:rsidRPr="00A254B6" w:rsidRDefault="00A254B6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п.34 Устава Невьянского городского округа, П.3.1.13-9 Положения об УО НГО</w:t>
            </w:r>
          </w:p>
        </w:tc>
      </w:tr>
      <w:tr w:rsidR="00390CF4" w:rsidTr="000B2A2C">
        <w:tc>
          <w:tcPr>
            <w:tcW w:w="576" w:type="dxa"/>
          </w:tcPr>
          <w:p w:rsidR="00A254B6" w:rsidRPr="00A254B6" w:rsidRDefault="00A254B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25" w:type="dxa"/>
          </w:tcPr>
          <w:p w:rsidR="00A254B6" w:rsidRPr="00A254B6" w:rsidRDefault="00A254B6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Думы Невьянского городского округа о внесении изменений в Положение об управлении образования НГО</w:t>
            </w:r>
          </w:p>
        </w:tc>
        <w:tc>
          <w:tcPr>
            <w:tcW w:w="1983" w:type="dxa"/>
          </w:tcPr>
          <w:p w:rsidR="00A254B6" w:rsidRPr="00A254B6" w:rsidRDefault="00A254B6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D0">
              <w:rPr>
                <w:rFonts w:ascii="Times New Roman" w:hAnsi="Times New Roman" w:cs="Times New Roman"/>
                <w:sz w:val="24"/>
                <w:szCs w:val="24"/>
              </w:rPr>
              <w:t xml:space="preserve">На ближайшее заседание Думы НГО после </w:t>
            </w:r>
            <w:r w:rsidRPr="0032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МБОУ</w:t>
            </w:r>
          </w:p>
        </w:tc>
        <w:tc>
          <w:tcPr>
            <w:tcW w:w="2974" w:type="dxa"/>
          </w:tcPr>
          <w:p w:rsidR="00A254B6" w:rsidRPr="00A254B6" w:rsidRDefault="00A254B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ЦРОиТО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УО НГО</w:t>
            </w:r>
          </w:p>
        </w:tc>
        <w:tc>
          <w:tcPr>
            <w:tcW w:w="2834" w:type="dxa"/>
          </w:tcPr>
          <w:p w:rsidR="00A254B6" w:rsidRPr="00A254B6" w:rsidRDefault="00A254B6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п.2.7. Порядка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90CF4" w:rsidTr="000B2A2C">
        <w:tc>
          <w:tcPr>
            <w:tcW w:w="576" w:type="dxa"/>
          </w:tcPr>
          <w:p w:rsidR="00766368" w:rsidRPr="00062035" w:rsidRDefault="0006203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5" w:type="dxa"/>
          </w:tcPr>
          <w:p w:rsidR="00766368" w:rsidRDefault="00EA3446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Думу для выделения финансирования для МБОУ СОШ №6</w:t>
            </w:r>
          </w:p>
        </w:tc>
        <w:tc>
          <w:tcPr>
            <w:tcW w:w="1983" w:type="dxa"/>
          </w:tcPr>
          <w:p w:rsidR="00766368" w:rsidRDefault="00C06988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766368" w:rsidRPr="00A254B6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НГО,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ОБСПиЛ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УО НГО</w:t>
            </w:r>
          </w:p>
        </w:tc>
        <w:tc>
          <w:tcPr>
            <w:tcW w:w="2834" w:type="dxa"/>
          </w:tcPr>
          <w:p w:rsidR="00766368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90CF4" w:rsidTr="000B2A2C">
        <w:tc>
          <w:tcPr>
            <w:tcW w:w="576" w:type="dxa"/>
          </w:tcPr>
          <w:p w:rsidR="00766368" w:rsidRDefault="0006203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25" w:type="dxa"/>
          </w:tcPr>
          <w:p w:rsidR="00766368" w:rsidRDefault="00EA3446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штатного расписания</w:t>
            </w:r>
            <w:r w:rsidR="006B2738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</w:t>
            </w:r>
            <w:r w:rsidR="007807E3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1983" w:type="dxa"/>
          </w:tcPr>
          <w:p w:rsidR="00766368" w:rsidRDefault="00C06988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766368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образования НГО, </w:t>
            </w:r>
          </w:p>
          <w:p w:rsidR="00A85426" w:rsidRPr="00A254B6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4" w:type="dxa"/>
          </w:tcPr>
          <w:p w:rsidR="00766368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90CF4" w:rsidTr="000B2A2C">
        <w:tc>
          <w:tcPr>
            <w:tcW w:w="576" w:type="dxa"/>
          </w:tcPr>
          <w:p w:rsidR="00355714" w:rsidRDefault="0006203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25" w:type="dxa"/>
          </w:tcPr>
          <w:p w:rsidR="00355714" w:rsidRDefault="00355714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лицевого счета в ФУ НГО</w:t>
            </w:r>
          </w:p>
        </w:tc>
        <w:tc>
          <w:tcPr>
            <w:tcW w:w="1983" w:type="dxa"/>
          </w:tcPr>
          <w:p w:rsidR="00355714" w:rsidRDefault="00C06988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355714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85426" w:rsidRPr="00A254B6" w:rsidRDefault="00A85426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5714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2CF7" w:rsidTr="000B2A2C">
        <w:tc>
          <w:tcPr>
            <w:tcW w:w="576" w:type="dxa"/>
          </w:tcPr>
          <w:p w:rsidR="00722CF7" w:rsidRDefault="0006203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25" w:type="dxa"/>
          </w:tcPr>
          <w:p w:rsidR="00722CF7" w:rsidRDefault="00722CF7" w:rsidP="000B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для бухгалтерской отчетности</w:t>
            </w:r>
          </w:p>
        </w:tc>
        <w:tc>
          <w:tcPr>
            <w:tcW w:w="1983" w:type="dxa"/>
          </w:tcPr>
          <w:p w:rsidR="00722CF7" w:rsidRDefault="00C06988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A8542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22CF7" w:rsidRPr="00A254B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22CF7" w:rsidRDefault="0040400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2CF7" w:rsidTr="000B2A2C">
        <w:tc>
          <w:tcPr>
            <w:tcW w:w="576" w:type="dxa"/>
          </w:tcPr>
          <w:p w:rsidR="00722CF7" w:rsidRDefault="0006203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25" w:type="dxa"/>
          </w:tcPr>
          <w:p w:rsidR="00722CF7" w:rsidRPr="00062035" w:rsidRDefault="00722CF7" w:rsidP="000B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Пакет докумен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тов в федеральное казначейство на </w:t>
            </w: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электронной подписи для работы с сайтами 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3" w:type="dxa"/>
          </w:tcPr>
          <w:p w:rsidR="00722CF7" w:rsidRPr="00062035" w:rsidRDefault="00C06988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2CF7" w:rsidRPr="000620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A8542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22CF7" w:rsidRPr="00A254B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22CF7" w:rsidRDefault="0040400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2CF7" w:rsidTr="000B2A2C">
        <w:tc>
          <w:tcPr>
            <w:tcW w:w="576" w:type="dxa"/>
          </w:tcPr>
          <w:p w:rsidR="00722CF7" w:rsidRDefault="0006203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25" w:type="dxa"/>
          </w:tcPr>
          <w:p w:rsidR="00722CF7" w:rsidRDefault="00722CF7" w:rsidP="00062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со Сбербанком и получение </w:t>
            </w:r>
            <w:r w:rsidR="00062035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системе Бизнес-Онлайн</w:t>
            </w:r>
          </w:p>
        </w:tc>
        <w:tc>
          <w:tcPr>
            <w:tcW w:w="1983" w:type="dxa"/>
          </w:tcPr>
          <w:p w:rsidR="00722CF7" w:rsidRDefault="00722CF7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C06988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A8542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22CF7" w:rsidRPr="00A254B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22CF7" w:rsidRDefault="0040400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2CF7" w:rsidTr="000B2A2C">
        <w:tc>
          <w:tcPr>
            <w:tcW w:w="576" w:type="dxa"/>
          </w:tcPr>
          <w:p w:rsidR="00722CF7" w:rsidRDefault="0006203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25" w:type="dxa"/>
          </w:tcPr>
          <w:p w:rsidR="00722CF7" w:rsidRPr="00062035" w:rsidRDefault="00722CF7" w:rsidP="000B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 </w:t>
            </w:r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03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062035"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3" w:type="dxa"/>
          </w:tcPr>
          <w:p w:rsidR="00722CF7" w:rsidRDefault="00C06988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A8542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22CF7" w:rsidRPr="00A254B6" w:rsidRDefault="00A85426" w:rsidP="00A8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22CF7" w:rsidRDefault="00404005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90CF4" w:rsidTr="000B2A2C">
        <w:tc>
          <w:tcPr>
            <w:tcW w:w="576" w:type="dxa"/>
          </w:tcPr>
          <w:p w:rsidR="00355714" w:rsidRDefault="0006203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25" w:type="dxa"/>
          </w:tcPr>
          <w:p w:rsidR="00355714" w:rsidRDefault="00355714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локальных актов для деятельности нового общеобразовательного учреждения (Правила внутреннего трудового распорядка, Положение по оплате труда и т.д.)</w:t>
            </w:r>
          </w:p>
        </w:tc>
        <w:tc>
          <w:tcPr>
            <w:tcW w:w="1983" w:type="dxa"/>
          </w:tcPr>
          <w:p w:rsidR="00355714" w:rsidRDefault="00C06988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2CF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C84915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5714" w:rsidRPr="00A254B6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5714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90CF4" w:rsidTr="000B2A2C">
        <w:tc>
          <w:tcPr>
            <w:tcW w:w="576" w:type="dxa"/>
          </w:tcPr>
          <w:p w:rsidR="00766368" w:rsidRDefault="0006203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25" w:type="dxa"/>
          </w:tcPr>
          <w:p w:rsidR="00766368" w:rsidRDefault="00062035" w:rsidP="00C8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проектно-сметной </w:t>
            </w:r>
            <w:r w:rsidR="006B2738">
              <w:rPr>
                <w:rFonts w:ascii="Times New Roman" w:hAnsi="Times New Roman" w:cs="Times New Roman"/>
                <w:sz w:val="24"/>
                <w:szCs w:val="24"/>
              </w:rPr>
              <w:t>документацией по оборудованию помещений новой школы</w:t>
            </w:r>
            <w:r w:rsidR="00C8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005">
              <w:rPr>
                <w:rFonts w:ascii="Times New Roman" w:hAnsi="Times New Roman" w:cs="Times New Roman"/>
                <w:sz w:val="24"/>
                <w:szCs w:val="24"/>
              </w:rPr>
              <w:t>и анализ спецификации 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дополнительных</w:t>
            </w:r>
            <w:r w:rsidR="00404005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 по приказу№ 336.</w:t>
            </w:r>
          </w:p>
        </w:tc>
        <w:tc>
          <w:tcPr>
            <w:tcW w:w="1983" w:type="dxa"/>
          </w:tcPr>
          <w:p w:rsidR="00766368" w:rsidRDefault="00722CF7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Февраль-июль</w:t>
            </w:r>
            <w:r w:rsidR="00C06988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974" w:type="dxa"/>
          </w:tcPr>
          <w:p w:rsidR="00C84915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66368" w:rsidRPr="00A254B6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66368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2CF7" w:rsidTr="000B2A2C">
        <w:tc>
          <w:tcPr>
            <w:tcW w:w="576" w:type="dxa"/>
          </w:tcPr>
          <w:p w:rsidR="00722CF7" w:rsidRDefault="0040400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25" w:type="dxa"/>
          </w:tcPr>
          <w:p w:rsidR="00722CF7" w:rsidRDefault="00722CF7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r w:rsidR="0040400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отчетной документации в </w:t>
            </w:r>
            <w:r w:rsidR="00404005">
              <w:rPr>
                <w:rFonts w:ascii="Times New Roman" w:hAnsi="Times New Roman" w:cs="Times New Roman"/>
                <w:sz w:val="24"/>
                <w:szCs w:val="24"/>
              </w:rPr>
              <w:t>УО НГО, ПФ, ИФНС, статистику, ФСС и  иные по запросу.</w:t>
            </w:r>
          </w:p>
        </w:tc>
        <w:tc>
          <w:tcPr>
            <w:tcW w:w="1983" w:type="dxa"/>
          </w:tcPr>
          <w:p w:rsidR="00722CF7" w:rsidRDefault="00C84915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74" w:type="dxa"/>
          </w:tcPr>
          <w:p w:rsidR="00C84915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22CF7" w:rsidRPr="00A254B6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722CF7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93ADB" w:rsidRPr="00493ADB" w:rsidTr="000B2A2C">
        <w:tc>
          <w:tcPr>
            <w:tcW w:w="14992" w:type="dxa"/>
            <w:gridSpan w:val="5"/>
          </w:tcPr>
          <w:p w:rsidR="00CA1E9F" w:rsidRDefault="00493ADB" w:rsidP="00CA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493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>. Взаимодействие   с АТОМСТРОЙКОМПЛЕКСОМ ЗАО «</w:t>
            </w:r>
            <w:proofErr w:type="spellStart"/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>Отде</w:t>
            </w:r>
            <w:r w:rsidR="00CA1E9F">
              <w:rPr>
                <w:rFonts w:ascii="Times New Roman" w:hAnsi="Times New Roman" w:cs="Times New Roman"/>
                <w:b/>
                <w:sz w:val="24"/>
                <w:szCs w:val="24"/>
              </w:rPr>
              <w:t>лстрой</w:t>
            </w:r>
            <w:proofErr w:type="spellEnd"/>
            <w:r w:rsidR="00CA1E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3ADB" w:rsidRPr="00493ADB" w:rsidRDefault="00CA1E9F" w:rsidP="00CA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реализации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национального  проекта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«Образование» по строительству</w:t>
            </w:r>
            <w:r w:rsid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3ADB"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1000 мест в городе Невьянске</w:t>
            </w:r>
          </w:p>
          <w:p w:rsidR="00493ADB" w:rsidRPr="00493ADB" w:rsidRDefault="00493ADB" w:rsidP="0031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5999" w:rsidTr="000B2A2C">
        <w:tc>
          <w:tcPr>
            <w:tcW w:w="576" w:type="dxa"/>
          </w:tcPr>
          <w:p w:rsidR="00965999" w:rsidRDefault="0040400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25" w:type="dxa"/>
          </w:tcPr>
          <w:p w:rsidR="00965999" w:rsidRPr="00493ADB" w:rsidRDefault="00965999" w:rsidP="0031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оперативных совещаниях по строительству новой школы</w:t>
            </w:r>
            <w:r w:rsidR="00493ADB"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ADB">
              <w:rPr>
                <w:rFonts w:ascii="Times New Roman" w:hAnsi="Times New Roman" w:cs="Times New Roman"/>
                <w:sz w:val="24"/>
                <w:szCs w:val="24"/>
              </w:rPr>
              <w:t>на строительной площадке</w:t>
            </w:r>
          </w:p>
        </w:tc>
        <w:tc>
          <w:tcPr>
            <w:tcW w:w="1983" w:type="dxa"/>
          </w:tcPr>
          <w:p w:rsidR="00965999" w:rsidRDefault="00722CF7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период</w:t>
            </w:r>
            <w:r w:rsidR="00404005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2974" w:type="dxa"/>
          </w:tcPr>
          <w:p w:rsidR="00493ADB" w:rsidRPr="00CD764F" w:rsidRDefault="00493ADB" w:rsidP="00493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  <w:proofErr w:type="spellStart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ОКСа</w:t>
            </w:r>
            <w:proofErr w:type="spellEnd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НГО</w:t>
            </w:r>
          </w:p>
          <w:p w:rsidR="00493ADB" w:rsidRDefault="00493ADB" w:rsidP="00493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А.А.Растрепенин</w:t>
            </w:r>
            <w:proofErr w:type="spellEnd"/>
          </w:p>
          <w:p w:rsidR="00493ADB" w:rsidRDefault="00493ADB" w:rsidP="0049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Отделстрой</w:t>
            </w:r>
            <w:proofErr w:type="spellEnd"/>
          </w:p>
          <w:p w:rsidR="00493ADB" w:rsidRDefault="00493ADB" w:rsidP="0049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Е.В</w:t>
            </w:r>
          </w:p>
          <w:p w:rsidR="00C84915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65999" w:rsidRPr="00A254B6" w:rsidRDefault="00C84915" w:rsidP="00C8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965999" w:rsidRDefault="0040400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84915" w:rsidTr="000B2A2C">
        <w:tc>
          <w:tcPr>
            <w:tcW w:w="576" w:type="dxa"/>
          </w:tcPr>
          <w:p w:rsidR="00C84915" w:rsidRDefault="0040400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25" w:type="dxa"/>
          </w:tcPr>
          <w:p w:rsidR="00404005" w:rsidRPr="00CD764F" w:rsidRDefault="00404005" w:rsidP="00404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Подг</w:t>
            </w:r>
            <w:r w:rsidR="00CD764F"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отовка отчетной </w:t>
            </w:r>
            <w:proofErr w:type="gramStart"/>
            <w:r w:rsidR="00CD764F"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</w:t>
            </w:r>
            <w:proofErr w:type="gramEnd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CD764F" w:rsidRPr="00CD764F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по приказу № 336 по срокам, определенными Министерством образования и молодежной политики Свердловской области</w:t>
            </w:r>
          </w:p>
          <w:p w:rsidR="00C84915" w:rsidRPr="00CD764F" w:rsidRDefault="00C84915" w:rsidP="00BD3A64">
            <w:pPr>
              <w:pStyle w:val="msonormalmailrucssattributepostfix"/>
              <w:spacing w:before="0" w:beforeAutospacing="0" w:after="0" w:afterAutospacing="0"/>
            </w:pPr>
          </w:p>
        </w:tc>
        <w:tc>
          <w:tcPr>
            <w:tcW w:w="1983" w:type="dxa"/>
          </w:tcPr>
          <w:p w:rsidR="00C84915" w:rsidRPr="00CD764F" w:rsidRDefault="00404005" w:rsidP="00A2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Февраля - август 2019 года </w:t>
            </w:r>
          </w:p>
        </w:tc>
        <w:tc>
          <w:tcPr>
            <w:tcW w:w="2974" w:type="dxa"/>
          </w:tcPr>
          <w:p w:rsidR="00CD764F" w:rsidRPr="00CD764F" w:rsidRDefault="00CD764F" w:rsidP="00CD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84915" w:rsidRPr="00CD764F" w:rsidRDefault="00CD764F" w:rsidP="00CD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  <w:r w:rsidRPr="00CD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C84915" w:rsidRPr="00CD764F" w:rsidRDefault="00C84915" w:rsidP="0031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15" w:rsidTr="000B2A2C">
        <w:tc>
          <w:tcPr>
            <w:tcW w:w="576" w:type="dxa"/>
          </w:tcPr>
          <w:p w:rsidR="00C84915" w:rsidRPr="00493ADB" w:rsidRDefault="00CD764F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625" w:type="dxa"/>
          </w:tcPr>
          <w:p w:rsidR="00C84915" w:rsidRPr="00493ADB" w:rsidRDefault="00CD764F" w:rsidP="00BD3A64">
            <w:pPr>
              <w:pStyle w:val="msonormalmailrucssattributepostfix"/>
              <w:spacing w:before="0" w:beforeAutospacing="0" w:after="0" w:afterAutospacing="0"/>
            </w:pPr>
            <w:r w:rsidRPr="00493ADB">
              <w:t>Увеличение расходных полномочий Невьянскому городскому округу на приобретение оборудования для новой школы.</w:t>
            </w:r>
          </w:p>
        </w:tc>
        <w:tc>
          <w:tcPr>
            <w:tcW w:w="1983" w:type="dxa"/>
          </w:tcPr>
          <w:p w:rsidR="00C84915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Письмо в МО Свердловской области № 7195 от 12 августа 2019 года</w:t>
            </w:r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</w:tcPr>
          <w:p w:rsidR="00CD764F" w:rsidRPr="00493ADB" w:rsidRDefault="001F3542" w:rsidP="00CD76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  <w:proofErr w:type="spellStart"/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>ОКСа</w:t>
            </w:r>
            <w:proofErr w:type="spellEnd"/>
            <w:r w:rsidR="00CD764F"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НГО</w:t>
            </w:r>
          </w:p>
          <w:p w:rsidR="00CD764F" w:rsidRPr="00493ADB" w:rsidRDefault="00CD764F" w:rsidP="00CD76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А.А.Растрепенин</w:t>
            </w:r>
            <w:proofErr w:type="spellEnd"/>
          </w:p>
          <w:p w:rsidR="00C84915" w:rsidRPr="00493ADB" w:rsidRDefault="00C84915" w:rsidP="004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84915" w:rsidRPr="00493ADB" w:rsidRDefault="00CD764F" w:rsidP="00CD764F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Увеличены расходные полномочия на 2020 год в сумме 138 319 692 рубля</w:t>
            </w:r>
          </w:p>
        </w:tc>
      </w:tr>
      <w:tr w:rsidR="001F3542" w:rsidTr="000B2A2C">
        <w:tc>
          <w:tcPr>
            <w:tcW w:w="576" w:type="dxa"/>
          </w:tcPr>
          <w:p w:rsidR="001F3542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25" w:type="dxa"/>
          </w:tcPr>
          <w:p w:rsidR="001F3542" w:rsidRPr="00493ADB" w:rsidRDefault="001F3542" w:rsidP="001F3542">
            <w:pPr>
              <w:pStyle w:val="msonormalmailrucssattributepostfix"/>
              <w:spacing w:before="0" w:beforeAutospacing="0" w:after="0" w:afterAutospacing="0"/>
            </w:pPr>
            <w:r w:rsidRPr="00493ADB">
              <w:t>Подготовка предложений для проведения повторной экспертизы ПСД.</w:t>
            </w:r>
          </w:p>
          <w:p w:rsidR="001F3542" w:rsidRPr="00493ADB" w:rsidRDefault="001F3542" w:rsidP="001F3542">
            <w:pPr>
              <w:pStyle w:val="msonormalmailrucssattributepostfix"/>
              <w:spacing w:before="0" w:beforeAutospacing="0" w:after="0" w:afterAutospacing="0"/>
            </w:pPr>
            <w:r w:rsidRPr="00493ADB">
              <w:t>Формирование спецификации «Невьянск Основное оборудование», которое необходимо для ввода в эксплуатацию объекта и  спецификации «Невьянск Дополнительное  оборудование».</w:t>
            </w:r>
          </w:p>
        </w:tc>
        <w:tc>
          <w:tcPr>
            <w:tcW w:w="1983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2019 года</w:t>
            </w:r>
          </w:p>
        </w:tc>
        <w:tc>
          <w:tcPr>
            <w:tcW w:w="2974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о.заведующего</w:t>
            </w:r>
            <w:proofErr w:type="spellEnd"/>
            <w:proofErr w:type="gramEnd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ОКСа</w:t>
            </w:r>
            <w:proofErr w:type="spellEnd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НГО</w:t>
            </w:r>
          </w:p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А.А.Растрепенин</w:t>
            </w:r>
            <w:proofErr w:type="spellEnd"/>
          </w:p>
          <w:p w:rsidR="001F3542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1F3542" w:rsidRPr="00493ADB" w:rsidRDefault="001F3542" w:rsidP="001F3542">
            <w:pPr>
              <w:tabs>
                <w:tab w:val="left" w:pos="6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ab/>
              <w:t>Внесены изменения в спецификацию монтируемого оборудования. Проведен учет в сводном сметном расчете затраты на монтируемое оборудование по проектной документации ш. АПУ2-164-00-ИОС7.1. ГЧ. С1, том 5.7.1</w:t>
            </w:r>
          </w:p>
        </w:tc>
      </w:tr>
      <w:tr w:rsidR="001F3542" w:rsidTr="000B2A2C">
        <w:tc>
          <w:tcPr>
            <w:tcW w:w="576" w:type="dxa"/>
          </w:tcPr>
          <w:p w:rsidR="001F3542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25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106BBE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AD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повторной экспертизы проектно-сметной документации по объекту «Корректировка. Школа на 1000 мест в городе Невьянске Свердловской области»</w:t>
            </w:r>
          </w:p>
        </w:tc>
        <w:tc>
          <w:tcPr>
            <w:tcW w:w="1983" w:type="dxa"/>
          </w:tcPr>
          <w:p w:rsidR="001F3542" w:rsidRPr="00493ADB" w:rsidRDefault="001F3542" w:rsidP="001F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Ноябрь – декабрь 2019 года</w:t>
            </w:r>
          </w:p>
        </w:tc>
        <w:tc>
          <w:tcPr>
            <w:tcW w:w="2974" w:type="dxa"/>
          </w:tcPr>
          <w:p w:rsidR="001F3542" w:rsidRPr="00493ADB" w:rsidRDefault="001F3542" w:rsidP="001F3542">
            <w:pPr>
              <w:tabs>
                <w:tab w:val="left" w:pos="6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3ADB">
              <w:rPr>
                <w:rFonts w:ascii="Times New Roman" w:hAnsi="Times New Roman" w:cs="Times New Roman"/>
                <w:bCs/>
                <w:sz w:val="24"/>
                <w:szCs w:val="24"/>
              </w:rPr>
              <w:t>ГАУ СО «Управление государственной экспертизы»</w:t>
            </w:r>
          </w:p>
        </w:tc>
        <w:tc>
          <w:tcPr>
            <w:tcW w:w="2834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заключение экспертизы по проектной документации</w:t>
            </w:r>
          </w:p>
        </w:tc>
      </w:tr>
      <w:tr w:rsidR="001F3542" w:rsidTr="000B2A2C">
        <w:tc>
          <w:tcPr>
            <w:tcW w:w="576" w:type="dxa"/>
          </w:tcPr>
          <w:p w:rsidR="001F3542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25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Экспертиза </w:t>
            </w: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локальных сметных расчетов по спецификациям «Основное оборудование» и «Дополнительное оборудование» в бумажном варианте.</w:t>
            </w:r>
          </w:p>
          <w:p w:rsidR="001F3542" w:rsidRPr="00493ADB" w:rsidRDefault="001F3542" w:rsidP="001F3542">
            <w:pPr>
              <w:pStyle w:val="msonormalmailrucssattributepostfix"/>
              <w:spacing w:before="0" w:beforeAutospacing="0" w:after="0" w:afterAutospacing="0"/>
            </w:pPr>
          </w:p>
        </w:tc>
        <w:tc>
          <w:tcPr>
            <w:tcW w:w="1983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20 декабря по 14 января 2020 года</w:t>
            </w:r>
          </w:p>
        </w:tc>
        <w:tc>
          <w:tcPr>
            <w:tcW w:w="2974" w:type="dxa"/>
          </w:tcPr>
          <w:p w:rsidR="001F3542" w:rsidRPr="00493ADB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bCs/>
                <w:sz w:val="24"/>
                <w:szCs w:val="24"/>
              </w:rPr>
              <w:t>ГАУ СО «Управление государственной экспертизы»</w:t>
            </w:r>
          </w:p>
        </w:tc>
        <w:tc>
          <w:tcPr>
            <w:tcW w:w="2834" w:type="dxa"/>
          </w:tcPr>
          <w:p w:rsidR="001F3542" w:rsidRPr="00493ADB" w:rsidRDefault="001F3542" w:rsidP="001F35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3AD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Проверенные</w:t>
            </w: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сметные расчеты по спецификациям Основное оборудование на сумму 39 258 691,20 </w:t>
            </w:r>
            <w:proofErr w:type="gram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рублей  и</w:t>
            </w:r>
            <w:proofErr w:type="gramEnd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</w:t>
            </w:r>
            <w:r w:rsidRPr="00493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на сумму 40 508 528, 00 рублей   в бумажном варианте   получены  15 января 2020 года</w:t>
            </w:r>
          </w:p>
          <w:p w:rsidR="001F3542" w:rsidRPr="00493ADB" w:rsidRDefault="001F3542" w:rsidP="001F3542">
            <w:pPr>
              <w:tabs>
                <w:tab w:val="left" w:pos="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42" w:rsidRPr="00493ADB" w:rsidRDefault="001F3542" w:rsidP="001F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542" w:rsidTr="000B2A2C">
        <w:tc>
          <w:tcPr>
            <w:tcW w:w="576" w:type="dxa"/>
          </w:tcPr>
          <w:p w:rsidR="001F3542" w:rsidRDefault="00B6179D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625" w:type="dxa"/>
          </w:tcPr>
          <w:p w:rsidR="001F3542" w:rsidRPr="00493ADB" w:rsidRDefault="001F3542" w:rsidP="001F3542">
            <w:pPr>
              <w:pStyle w:val="msonormalmailrucssattributepostfix"/>
              <w:spacing w:before="0" w:beforeAutospacing="0" w:after="0" w:afterAutospacing="0"/>
              <w:ind w:firstLine="708"/>
            </w:pPr>
            <w:r w:rsidRPr="00493ADB">
              <w:t>Изменения, внесенные по составу, суммам и количеству оборудования, которое должно быть поставлено в рамках проектно-сметной документации после экспертизы.</w:t>
            </w:r>
          </w:p>
        </w:tc>
        <w:tc>
          <w:tcPr>
            <w:tcW w:w="1983" w:type="dxa"/>
          </w:tcPr>
          <w:p w:rsidR="001F3542" w:rsidRPr="00493ADB" w:rsidRDefault="001F3542" w:rsidP="0049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До 20 января 2020</w:t>
            </w:r>
          </w:p>
        </w:tc>
        <w:tc>
          <w:tcPr>
            <w:tcW w:w="2974" w:type="dxa"/>
          </w:tcPr>
          <w:p w:rsidR="00493ADB" w:rsidRPr="00493ADB" w:rsidRDefault="00493ADB" w:rsidP="00493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о.заведующего</w:t>
            </w:r>
            <w:proofErr w:type="spellEnd"/>
            <w:proofErr w:type="gramEnd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ОКСа</w:t>
            </w:r>
            <w:proofErr w:type="spellEnd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НГО</w:t>
            </w:r>
          </w:p>
          <w:p w:rsidR="00493ADB" w:rsidRPr="00493ADB" w:rsidRDefault="00493ADB" w:rsidP="00493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А.А.Растрепенин</w:t>
            </w:r>
            <w:proofErr w:type="spellEnd"/>
          </w:p>
          <w:p w:rsidR="001F3542" w:rsidRPr="00493ADB" w:rsidRDefault="00493ADB" w:rsidP="0049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1F3542" w:rsidRPr="00493ADB" w:rsidRDefault="00493ADB" w:rsidP="004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3542" w:rsidRPr="00493ADB">
              <w:rPr>
                <w:rFonts w:ascii="Times New Roman" w:hAnsi="Times New Roman" w:cs="Times New Roman"/>
                <w:sz w:val="24"/>
                <w:szCs w:val="24"/>
              </w:rPr>
              <w:t>Продлен срок представления перечня оборудования для оснащения новой школы на 1000 мест</w:t>
            </w:r>
          </w:p>
        </w:tc>
      </w:tr>
      <w:tr w:rsidR="00493ADB" w:rsidTr="000B2A2C">
        <w:tc>
          <w:tcPr>
            <w:tcW w:w="14992" w:type="dxa"/>
            <w:gridSpan w:val="5"/>
          </w:tcPr>
          <w:p w:rsidR="00493ADB" w:rsidRPr="00493ADB" w:rsidRDefault="00493ADB" w:rsidP="00493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493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9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695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переходу на односменную работу в общеобразовательных учреждениях НГО</w:t>
            </w:r>
          </w:p>
          <w:p w:rsidR="00493ADB" w:rsidRPr="00493ADB" w:rsidRDefault="00493ADB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542" w:rsidTr="000B2A2C">
        <w:tc>
          <w:tcPr>
            <w:tcW w:w="576" w:type="dxa"/>
          </w:tcPr>
          <w:p w:rsidR="001F3542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25" w:type="dxa"/>
          </w:tcPr>
          <w:p w:rsidR="001F3542" w:rsidRDefault="001F3542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ОУ НГО по модели формирования контингента и кадрового состава новой школы</w:t>
            </w:r>
          </w:p>
        </w:tc>
        <w:tc>
          <w:tcPr>
            <w:tcW w:w="1983" w:type="dxa"/>
          </w:tcPr>
          <w:p w:rsidR="001F3542" w:rsidRDefault="001F354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6D4FB2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</w:p>
        </w:tc>
        <w:tc>
          <w:tcPr>
            <w:tcW w:w="2974" w:type="dxa"/>
          </w:tcPr>
          <w:p w:rsidR="001F354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УО НГО </w:t>
            </w:r>
          </w:p>
          <w:p w:rsidR="006D4FB2" w:rsidRPr="00A254B6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Н.В.Головнева</w:t>
            </w:r>
            <w:proofErr w:type="spellEnd"/>
          </w:p>
        </w:tc>
        <w:tc>
          <w:tcPr>
            <w:tcW w:w="2834" w:type="dxa"/>
          </w:tcPr>
          <w:p w:rsidR="001F3542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D4FB2" w:rsidTr="000B2A2C">
        <w:tc>
          <w:tcPr>
            <w:tcW w:w="576" w:type="dxa"/>
          </w:tcPr>
          <w:p w:rsidR="006D4FB2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25" w:type="dxa"/>
          </w:tcPr>
          <w:p w:rsidR="006D4FB2" w:rsidRPr="007F5384" w:rsidRDefault="006D4FB2" w:rsidP="006D4FB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Разъяснительная работа в коллективах и анкетирование родителей (законных представителей) по формированию контингента нового учреждения в школах Невьянского городского округа  </w:t>
            </w:r>
          </w:p>
          <w:p w:rsidR="006D4FB2" w:rsidRPr="007F5384" w:rsidRDefault="006D4FB2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A1E9F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9F">
              <w:rPr>
                <w:rFonts w:ascii="Times New Roman" w:hAnsi="Times New Roman" w:cs="Times New Roman"/>
                <w:sz w:val="24"/>
                <w:szCs w:val="24"/>
              </w:rPr>
              <w:t>июль 2020 года</w:t>
            </w:r>
          </w:p>
        </w:tc>
        <w:tc>
          <w:tcPr>
            <w:tcW w:w="2974" w:type="dxa"/>
          </w:tcPr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НГО </w:t>
            </w:r>
          </w:p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С.Г.Богданова</w:t>
            </w:r>
            <w:proofErr w:type="spellEnd"/>
          </w:p>
          <w:p w:rsidR="006D4FB2" w:rsidRPr="00A254B6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 школ</w:t>
            </w:r>
          </w:p>
        </w:tc>
        <w:tc>
          <w:tcPr>
            <w:tcW w:w="2834" w:type="dxa"/>
          </w:tcPr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B2" w:rsidTr="000B2A2C">
        <w:tc>
          <w:tcPr>
            <w:tcW w:w="576" w:type="dxa"/>
          </w:tcPr>
          <w:p w:rsidR="006D4FB2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25" w:type="dxa"/>
          </w:tcPr>
          <w:p w:rsidR="006D4FB2" w:rsidRPr="007F5384" w:rsidRDefault="0007757E" w:rsidP="006D4FB2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заявки в МО Свердловской области для получения нового автобуса для УО НГО</w:t>
            </w:r>
          </w:p>
        </w:tc>
        <w:tc>
          <w:tcPr>
            <w:tcW w:w="1983" w:type="dxa"/>
          </w:tcPr>
          <w:p w:rsidR="006D4FB2" w:rsidRDefault="0072155B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974" w:type="dxa"/>
          </w:tcPr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НГО </w:t>
            </w:r>
          </w:p>
          <w:p w:rsidR="006D4FB2" w:rsidRPr="00A254B6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С.Г.Богданова</w:t>
            </w:r>
            <w:proofErr w:type="spellEnd"/>
          </w:p>
        </w:tc>
        <w:tc>
          <w:tcPr>
            <w:tcW w:w="2834" w:type="dxa"/>
          </w:tcPr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7C" w:rsidTr="000B2A2C">
        <w:tc>
          <w:tcPr>
            <w:tcW w:w="576" w:type="dxa"/>
          </w:tcPr>
          <w:p w:rsidR="00354A7C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25" w:type="dxa"/>
          </w:tcPr>
          <w:p w:rsidR="00354A7C" w:rsidRPr="007F5384" w:rsidRDefault="0007757E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Разработка пакета документов и маршрутов автобусов по  п</w:t>
            </w:r>
            <w:r w:rsidR="00354A7C" w:rsidRPr="007F5384">
              <w:rPr>
                <w:rFonts w:ascii="Times New Roman" w:hAnsi="Times New Roman" w:cs="Times New Roman"/>
                <w:sz w:val="24"/>
                <w:szCs w:val="24"/>
              </w:rPr>
              <w:t>одвоз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4A7C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№6 </w:t>
            </w:r>
            <w:proofErr w:type="spellStart"/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г.Невьянска</w:t>
            </w:r>
            <w:proofErr w:type="spellEnd"/>
          </w:p>
        </w:tc>
        <w:tc>
          <w:tcPr>
            <w:tcW w:w="1983" w:type="dxa"/>
          </w:tcPr>
          <w:p w:rsidR="00354A7C" w:rsidRPr="0072155B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Февраль – июль 2020 года</w:t>
            </w:r>
          </w:p>
        </w:tc>
        <w:tc>
          <w:tcPr>
            <w:tcW w:w="2974" w:type="dxa"/>
          </w:tcPr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НГО </w:t>
            </w:r>
          </w:p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С.Г.Богданова</w:t>
            </w:r>
            <w:proofErr w:type="spellEnd"/>
          </w:p>
          <w:p w:rsidR="00354A7C" w:rsidRPr="00A254B6" w:rsidRDefault="00354A7C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354A7C" w:rsidRDefault="00354A7C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7C" w:rsidTr="000B2A2C">
        <w:tc>
          <w:tcPr>
            <w:tcW w:w="576" w:type="dxa"/>
          </w:tcPr>
          <w:p w:rsidR="00354A7C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25" w:type="dxa"/>
          </w:tcPr>
          <w:p w:rsidR="00354A7C" w:rsidRPr="007F5384" w:rsidRDefault="00493ADB" w:rsidP="000E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кампании по записи </w:t>
            </w:r>
            <w:r w:rsidR="000E6954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в первые классы</w:t>
            </w:r>
            <w:r w:rsidR="000E6954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и прием заявлений о намерении обучения в 2-8 классах в новом учебном году.</w:t>
            </w:r>
          </w:p>
        </w:tc>
        <w:tc>
          <w:tcPr>
            <w:tcW w:w="1983" w:type="dxa"/>
          </w:tcPr>
          <w:p w:rsidR="00354A7C" w:rsidRPr="0072155B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Февраль – август 2020</w:t>
            </w:r>
          </w:p>
        </w:tc>
        <w:tc>
          <w:tcPr>
            <w:tcW w:w="2974" w:type="dxa"/>
          </w:tcPr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НГО </w:t>
            </w:r>
          </w:p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С.Г.Богданова</w:t>
            </w:r>
            <w:proofErr w:type="spellEnd"/>
          </w:p>
          <w:p w:rsidR="0007757E" w:rsidRDefault="0007757E" w:rsidP="0007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354A7C" w:rsidRPr="00A254B6" w:rsidRDefault="00354A7C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354A7C" w:rsidRDefault="00354A7C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A7C" w:rsidTr="000B2A2C">
        <w:tc>
          <w:tcPr>
            <w:tcW w:w="576" w:type="dxa"/>
          </w:tcPr>
          <w:p w:rsidR="00354A7C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25" w:type="dxa"/>
          </w:tcPr>
          <w:p w:rsidR="00354A7C" w:rsidRPr="007F5384" w:rsidRDefault="000E6954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6D4FB2" w:rsidRPr="007F5384">
              <w:rPr>
                <w:rFonts w:ascii="Times New Roman" w:hAnsi="Times New Roman" w:cs="Times New Roman"/>
                <w:sz w:val="24"/>
                <w:szCs w:val="24"/>
              </w:rPr>
              <w:t>едение общешкольных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в школах города Невьянска</w:t>
            </w:r>
            <w:r w:rsidR="006D4FB2" w:rsidRPr="007F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 (законных представителей) по </w:t>
            </w:r>
            <w:r w:rsidR="006D4FB2" w:rsidRPr="007F53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достоверному полному информированию о создании условий в новой школе для реализации основных образовательных программ в 2020 – 2021 учебном году.</w:t>
            </w:r>
          </w:p>
        </w:tc>
        <w:tc>
          <w:tcPr>
            <w:tcW w:w="1983" w:type="dxa"/>
          </w:tcPr>
          <w:p w:rsidR="00354A7C" w:rsidRPr="0072155B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февраль 2020</w:t>
            </w:r>
          </w:p>
        </w:tc>
        <w:tc>
          <w:tcPr>
            <w:tcW w:w="2974" w:type="dxa"/>
          </w:tcPr>
          <w:p w:rsidR="00354A7C" w:rsidRPr="00A254B6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Выполнено, </w:t>
            </w:r>
            <w:r w:rsidR="006D4FB2">
              <w:rPr>
                <w:rFonts w:ascii="Times New Roman" w:hAnsi="Times New Roman" w:cs="Times New Roman"/>
                <w:sz w:val="24"/>
                <w:szCs w:val="24"/>
              </w:rPr>
              <w:t xml:space="preserve">23 собрания в пяти школах, </w:t>
            </w:r>
            <w:r w:rsidR="006D4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присутствовало 1430 родителей</w:t>
            </w:r>
          </w:p>
        </w:tc>
      </w:tr>
      <w:tr w:rsidR="006D4FB2" w:rsidTr="000B2A2C">
        <w:tc>
          <w:tcPr>
            <w:tcW w:w="576" w:type="dxa"/>
          </w:tcPr>
          <w:p w:rsidR="006D4FB2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625" w:type="dxa"/>
          </w:tcPr>
          <w:p w:rsidR="006D4FB2" w:rsidRPr="007F5384" w:rsidRDefault="006D4FB2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Прием резюме от педагогов и сотрудников </w:t>
            </w:r>
            <w:r w:rsidR="0007757E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намерении для трудовой деятельности 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в МАОУ СОШ №6 города Невьянска</w:t>
            </w:r>
          </w:p>
        </w:tc>
        <w:tc>
          <w:tcPr>
            <w:tcW w:w="1983" w:type="dxa"/>
          </w:tcPr>
          <w:p w:rsidR="006D4FB2" w:rsidRPr="0072155B" w:rsidRDefault="00CA1E9F" w:rsidP="0007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 xml:space="preserve">Март 2019 – июнь </w:t>
            </w:r>
            <w:r w:rsidR="0007757E" w:rsidRPr="007215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74" w:type="dxa"/>
          </w:tcPr>
          <w:p w:rsidR="006D4FB2" w:rsidRPr="00A254B6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6D4FB2" w:rsidRDefault="006D4FB2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54" w:rsidTr="000B2A2C">
        <w:tc>
          <w:tcPr>
            <w:tcW w:w="576" w:type="dxa"/>
          </w:tcPr>
          <w:p w:rsidR="000E6954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25" w:type="dxa"/>
          </w:tcPr>
          <w:p w:rsidR="006D4FB2" w:rsidRPr="007F5384" w:rsidRDefault="0007757E" w:rsidP="0007757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6D4FB2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обучения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в новой </w:t>
            </w:r>
            <w:proofErr w:type="gramStart"/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="006D4FB2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proofErr w:type="gramEnd"/>
            <w:r w:rsidR="006D4FB2"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Невьянского городского округа 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по РМО </w:t>
            </w:r>
          </w:p>
          <w:p w:rsidR="000E6954" w:rsidRPr="007F5384" w:rsidRDefault="000E6954" w:rsidP="006D4FB2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A1E9F" w:rsidRPr="0072155B" w:rsidRDefault="00CA1E9F" w:rsidP="00CA1E9F">
            <w:pPr>
              <w:jc w:val="center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72155B">
              <w:rPr>
                <w:rFonts w:ascii="Times New Roman" w:hAnsi="Times New Roman" w:cs="Times New Roman"/>
                <w:color w:val="000000"/>
                <w:kern w:val="24"/>
              </w:rPr>
              <w:t>Март – апрель</w:t>
            </w:r>
          </w:p>
          <w:p w:rsidR="000E6954" w:rsidRPr="0072155B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color w:val="000000"/>
                <w:kern w:val="24"/>
              </w:rPr>
              <w:t xml:space="preserve"> 2020 года</w:t>
            </w:r>
          </w:p>
        </w:tc>
        <w:tc>
          <w:tcPr>
            <w:tcW w:w="2974" w:type="dxa"/>
          </w:tcPr>
          <w:p w:rsidR="000E6954" w:rsidRPr="00A254B6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0E6954" w:rsidRDefault="000E6954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7E" w:rsidTr="000B2A2C">
        <w:tc>
          <w:tcPr>
            <w:tcW w:w="576" w:type="dxa"/>
          </w:tcPr>
          <w:p w:rsidR="0007757E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25" w:type="dxa"/>
          </w:tcPr>
          <w:p w:rsidR="0007757E" w:rsidRPr="007F5384" w:rsidRDefault="0007757E" w:rsidP="000775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ормирование педагогического состава учреждения  на основании представленных резюме и проведения собеседования с педагогами и сотрудниками.</w:t>
            </w:r>
          </w:p>
        </w:tc>
        <w:tc>
          <w:tcPr>
            <w:tcW w:w="1983" w:type="dxa"/>
          </w:tcPr>
          <w:p w:rsidR="0007757E" w:rsidRPr="0072155B" w:rsidRDefault="00CA1E9F" w:rsidP="001F354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gramStart"/>
            <w:r w:rsidRPr="0072155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Май  –</w:t>
            </w:r>
            <w:proofErr w:type="gramEnd"/>
            <w:r w:rsidRPr="0072155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июнь</w:t>
            </w:r>
          </w:p>
          <w:p w:rsidR="0007757E" w:rsidRPr="00404AF2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55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2020 года</w:t>
            </w:r>
          </w:p>
        </w:tc>
        <w:tc>
          <w:tcPr>
            <w:tcW w:w="2974" w:type="dxa"/>
          </w:tcPr>
          <w:p w:rsidR="0007757E" w:rsidRPr="00A254B6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07757E" w:rsidRDefault="0007757E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54" w:rsidTr="000B2A2C">
        <w:tc>
          <w:tcPr>
            <w:tcW w:w="576" w:type="dxa"/>
          </w:tcPr>
          <w:p w:rsidR="000E6954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25" w:type="dxa"/>
          </w:tcPr>
          <w:p w:rsidR="006D4FB2" w:rsidRPr="007F5384" w:rsidRDefault="00FD4850" w:rsidP="006D4FB2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</w:t>
            </w:r>
            <w:r w:rsidR="006D4FB2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аявки 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 педагогические вузы </w:t>
            </w:r>
            <w:r w:rsidR="006D4FB2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 молодых специалистов для работы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новой школе</w:t>
            </w:r>
            <w:r w:rsidR="006D4FB2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2020-20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21 учебном году. У</w:t>
            </w:r>
            <w:r w:rsidR="006D4FB2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частие в мероприятиях педагогических вузов Свердловской области «Ярмарка вакансий» и «Дни карьеры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»</w:t>
            </w:r>
            <w:r w:rsidR="006D4FB2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0E6954" w:rsidRPr="007F5384" w:rsidRDefault="000E6954" w:rsidP="001F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E6954" w:rsidRPr="0072155B" w:rsidRDefault="00FD4850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FD4850" w:rsidRPr="0072155B" w:rsidRDefault="00FD4850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74" w:type="dxa"/>
          </w:tcPr>
          <w:p w:rsidR="000E6954" w:rsidRPr="00A254B6" w:rsidRDefault="00FD4850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493ADB"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0E6954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D4850" w:rsidTr="000B2A2C">
        <w:tc>
          <w:tcPr>
            <w:tcW w:w="576" w:type="dxa"/>
          </w:tcPr>
          <w:p w:rsidR="00FD4850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25" w:type="dxa"/>
          </w:tcPr>
          <w:p w:rsidR="00FD4850" w:rsidRPr="007F5384" w:rsidRDefault="00FD4850" w:rsidP="00FD485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Предоставление  временного жилья </w:t>
            </w:r>
            <w:r w:rsidR="007F5384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от администрации НГО </w:t>
            </w:r>
            <w:r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для молодых специалистов </w:t>
            </w:r>
            <w:r w:rsidR="007F5384" w:rsidRPr="007F538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 2020 году.</w:t>
            </w:r>
          </w:p>
        </w:tc>
        <w:tc>
          <w:tcPr>
            <w:tcW w:w="1983" w:type="dxa"/>
          </w:tcPr>
          <w:p w:rsidR="00FD4850" w:rsidRPr="0072155B" w:rsidRDefault="00CA1E9F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7F5384" w:rsidRPr="0072155B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  <w:p w:rsidR="007F5384" w:rsidRPr="0072155B" w:rsidRDefault="007F5384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74" w:type="dxa"/>
          </w:tcPr>
          <w:p w:rsidR="00FD4850" w:rsidRDefault="007F5384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7F5384" w:rsidRPr="00A254B6" w:rsidRDefault="007F5384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А.В.Сурков</w:t>
            </w:r>
            <w:proofErr w:type="spellEnd"/>
          </w:p>
        </w:tc>
        <w:tc>
          <w:tcPr>
            <w:tcW w:w="2834" w:type="dxa"/>
          </w:tcPr>
          <w:p w:rsidR="00FD4850" w:rsidRDefault="00FD4850" w:rsidP="001F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54" w:rsidTr="000B2A2C">
        <w:tc>
          <w:tcPr>
            <w:tcW w:w="14992" w:type="dxa"/>
            <w:gridSpan w:val="5"/>
          </w:tcPr>
          <w:p w:rsidR="000E6954" w:rsidRPr="0072155B" w:rsidRDefault="000E6954" w:rsidP="001F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215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2155B">
              <w:rPr>
                <w:rFonts w:ascii="Times New Roman" w:hAnsi="Times New Roman" w:cs="Times New Roman"/>
                <w:b/>
                <w:sz w:val="24"/>
                <w:szCs w:val="24"/>
              </w:rPr>
              <w:t>. Изменение  типа общеобразовательного учреждения с бюджетного на автономное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25" w:type="dxa"/>
          </w:tcPr>
          <w:p w:rsidR="00354A7C" w:rsidRPr="007F5384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Предложение в УО НГО по изменению типа  общеобразовательного учреждения с бюджетного на автономное</w:t>
            </w:r>
          </w:p>
        </w:tc>
        <w:tc>
          <w:tcPr>
            <w:tcW w:w="1983" w:type="dxa"/>
          </w:tcPr>
          <w:p w:rsidR="00354A7C" w:rsidRPr="0072155B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5B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2019 года</w:t>
            </w:r>
            <w:bookmarkStart w:id="0" w:name="_GoBack"/>
            <w:bookmarkEnd w:id="0"/>
          </w:p>
        </w:tc>
        <w:tc>
          <w:tcPr>
            <w:tcW w:w="2974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354A7C" w:rsidRDefault="006D4FB2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№ 26от 20.12.2019</w:t>
            </w:r>
          </w:p>
        </w:tc>
      </w:tr>
      <w:tr w:rsidR="00354A7C" w:rsidTr="000B2A2C">
        <w:tc>
          <w:tcPr>
            <w:tcW w:w="576" w:type="dxa"/>
          </w:tcPr>
          <w:p w:rsidR="00354A7C" w:rsidRPr="00A254B6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25" w:type="dxa"/>
          </w:tcPr>
          <w:p w:rsidR="00354A7C" w:rsidRPr="00A254B6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приказа управления образования НГО о создании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</w:t>
            </w: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</w:tc>
        <w:tc>
          <w:tcPr>
            <w:tcW w:w="1983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ЦРОиТО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УО НГО</w:t>
            </w:r>
          </w:p>
        </w:tc>
        <w:tc>
          <w:tcPr>
            <w:tcW w:w="2834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п.2.4 Порядка*</w:t>
            </w:r>
          </w:p>
        </w:tc>
      </w:tr>
      <w:tr w:rsidR="00354A7C" w:rsidTr="000B2A2C">
        <w:tc>
          <w:tcPr>
            <w:tcW w:w="576" w:type="dxa"/>
          </w:tcPr>
          <w:p w:rsidR="00354A7C" w:rsidRPr="00A254B6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25" w:type="dxa"/>
          </w:tcPr>
          <w:p w:rsidR="00354A7C" w:rsidRPr="00A254B6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юридического лица в регистрирующем органе, постановка на учет в налоговом органе </w:t>
            </w:r>
          </w:p>
        </w:tc>
        <w:tc>
          <w:tcPr>
            <w:tcW w:w="1983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после издания приказа УО НГО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п.2.6 Порядка*</w:t>
            </w:r>
          </w:p>
        </w:tc>
      </w:tr>
      <w:tr w:rsidR="00354A7C" w:rsidTr="000B2A2C">
        <w:tc>
          <w:tcPr>
            <w:tcW w:w="576" w:type="dxa"/>
          </w:tcPr>
          <w:p w:rsidR="00354A7C" w:rsidRPr="00062035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25" w:type="dxa"/>
          </w:tcPr>
          <w:p w:rsidR="00354A7C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Думу для выделения финансирования для МАОУ СОШ №6 в 2020 году.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2019</w:t>
            </w:r>
          </w:p>
        </w:tc>
        <w:tc>
          <w:tcPr>
            <w:tcW w:w="2974" w:type="dxa"/>
          </w:tcPr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НГО, </w:t>
            </w:r>
            <w:proofErr w:type="spellStart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ОБСПиЛ</w:t>
            </w:r>
            <w:proofErr w:type="spellEnd"/>
            <w:r w:rsidRPr="00A254B6">
              <w:rPr>
                <w:rFonts w:ascii="Times New Roman" w:hAnsi="Times New Roman" w:cs="Times New Roman"/>
                <w:sz w:val="24"/>
                <w:szCs w:val="24"/>
              </w:rPr>
              <w:t xml:space="preserve"> УО НГО</w:t>
            </w:r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25" w:type="dxa"/>
          </w:tcPr>
          <w:p w:rsidR="00354A7C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штатного расписания на период 2020 года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</w:p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образования НГО, 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4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25" w:type="dxa"/>
          </w:tcPr>
          <w:p w:rsidR="00354A7C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 лицевого счета в ФУ НГО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2020 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4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625" w:type="dxa"/>
          </w:tcPr>
          <w:p w:rsidR="00354A7C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 сдача годовой бухгалтерской отчетности по МБОУ СОШ №6 за 2019 год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 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4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25" w:type="dxa"/>
          </w:tcPr>
          <w:p w:rsidR="00354A7C" w:rsidRPr="00062035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в федеральное казначейство на  получение электронной подписи для работы с сайтами </w:t>
            </w:r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2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3" w:type="dxa"/>
          </w:tcPr>
          <w:p w:rsidR="00354A7C" w:rsidRPr="00062035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 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25" w:type="dxa"/>
          </w:tcPr>
          <w:p w:rsidR="00354A7C" w:rsidRPr="00062035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6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62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2020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25" w:type="dxa"/>
          </w:tcPr>
          <w:p w:rsidR="00354A7C" w:rsidRDefault="00354A7C" w:rsidP="000E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локальных актов для деятельности нового </w:t>
            </w:r>
            <w:r w:rsidR="000E6954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учреждения.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 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625" w:type="dxa"/>
          </w:tcPr>
          <w:p w:rsidR="00354A7C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бухгалтерской  отчетной документации в УО НГО, ПФ, ИФНС, статистику, ФСС и  иные по запросу.</w:t>
            </w:r>
          </w:p>
        </w:tc>
        <w:tc>
          <w:tcPr>
            <w:tcW w:w="1983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7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54A7C" w:rsidRPr="00A254B6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Л.А.Шадрина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4A7C" w:rsidTr="000B2A2C">
        <w:tc>
          <w:tcPr>
            <w:tcW w:w="576" w:type="dxa"/>
          </w:tcPr>
          <w:p w:rsidR="00354A7C" w:rsidRDefault="00CA1E9F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25" w:type="dxa"/>
          </w:tcPr>
          <w:p w:rsidR="00354A7C" w:rsidRPr="00FF2785" w:rsidRDefault="00354A7C" w:rsidP="0035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78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графика по</w:t>
            </w:r>
            <w:r w:rsidR="00FF2785">
              <w:rPr>
                <w:rFonts w:ascii="Times New Roman" w:hAnsi="Times New Roman" w:cs="Times New Roman"/>
                <w:sz w:val="24"/>
                <w:szCs w:val="24"/>
              </w:rPr>
              <w:t xml:space="preserve"> закупкам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оснащению оборудованием </w:t>
            </w:r>
            <w:r w:rsidR="00FF278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6 </w:t>
            </w:r>
            <w:proofErr w:type="spellStart"/>
            <w:r w:rsidR="00FF2785">
              <w:rPr>
                <w:rFonts w:ascii="Times New Roman" w:hAnsi="Times New Roman" w:cs="Times New Roman"/>
                <w:sz w:val="24"/>
                <w:szCs w:val="24"/>
              </w:rPr>
              <w:t>г.Невьянска</w:t>
            </w:r>
            <w:proofErr w:type="spellEnd"/>
          </w:p>
        </w:tc>
        <w:tc>
          <w:tcPr>
            <w:tcW w:w="1983" w:type="dxa"/>
          </w:tcPr>
          <w:p w:rsidR="00354A7C" w:rsidRDefault="000E6954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0E6954" w:rsidRDefault="000E6954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974" w:type="dxa"/>
          </w:tcPr>
          <w:p w:rsidR="000E6954" w:rsidRDefault="000E6954" w:rsidP="000E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E6954" w:rsidRDefault="000E6954" w:rsidP="000E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354A7C" w:rsidRDefault="000E6954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АХЧ</w:t>
            </w:r>
          </w:p>
          <w:p w:rsidR="000E6954" w:rsidRPr="00A254B6" w:rsidRDefault="000E6954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И.С.Ермаков</w:t>
            </w:r>
            <w:proofErr w:type="spellEnd"/>
          </w:p>
        </w:tc>
        <w:tc>
          <w:tcPr>
            <w:tcW w:w="2834" w:type="dxa"/>
          </w:tcPr>
          <w:p w:rsidR="00354A7C" w:rsidRDefault="00354A7C" w:rsidP="0035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2C" w:rsidTr="000B2A2C">
        <w:tc>
          <w:tcPr>
            <w:tcW w:w="576" w:type="dxa"/>
          </w:tcPr>
          <w:p w:rsidR="000B2A2C" w:rsidRDefault="00CA1E9F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25" w:type="dxa"/>
          </w:tcPr>
          <w:p w:rsidR="000B2A2C" w:rsidRDefault="000B2A2C" w:rsidP="000B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мероприятий Дорожной карты и Графика по строительству школы в части установки,  монтажа оборудования и поставки средств обучения.</w:t>
            </w:r>
          </w:p>
        </w:tc>
        <w:tc>
          <w:tcPr>
            <w:tcW w:w="1983" w:type="dxa"/>
          </w:tcPr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Март-август 2020 года</w:t>
            </w:r>
          </w:p>
        </w:tc>
        <w:tc>
          <w:tcPr>
            <w:tcW w:w="2974" w:type="dxa"/>
          </w:tcPr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АХЧ</w:t>
            </w:r>
          </w:p>
          <w:p w:rsidR="000B2A2C" w:rsidRPr="00A254B6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И.С.Ермаков</w:t>
            </w:r>
            <w:proofErr w:type="spellEnd"/>
          </w:p>
        </w:tc>
        <w:tc>
          <w:tcPr>
            <w:tcW w:w="2834" w:type="dxa"/>
          </w:tcPr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2C" w:rsidTr="000B2A2C">
        <w:tc>
          <w:tcPr>
            <w:tcW w:w="576" w:type="dxa"/>
          </w:tcPr>
          <w:p w:rsidR="000B2A2C" w:rsidRDefault="00CA1E9F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25" w:type="dxa"/>
          </w:tcPr>
          <w:p w:rsidR="000B2A2C" w:rsidRDefault="000B2A2C" w:rsidP="000B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от администрации Невьянского городского округа оборудования и средств обучения на баланс общеобразовательного учреждения после проведения закупочных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прцедур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B2A2C" w:rsidRDefault="00CA1E9F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 2020 года</w:t>
            </w:r>
          </w:p>
        </w:tc>
        <w:tc>
          <w:tcPr>
            <w:tcW w:w="2974" w:type="dxa"/>
          </w:tcPr>
          <w:p w:rsidR="00CA1E9F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A1E9F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CA1E9F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0B2A2C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Л.А.Шадрина</w:t>
            </w:r>
            <w:proofErr w:type="spellEnd"/>
          </w:p>
          <w:p w:rsidR="00CA1E9F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АХЧ</w:t>
            </w:r>
          </w:p>
          <w:p w:rsidR="00CA1E9F" w:rsidRDefault="00CA1E9F" w:rsidP="00CA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И.С.Ермаков</w:t>
            </w:r>
            <w:proofErr w:type="spellEnd"/>
          </w:p>
        </w:tc>
        <w:tc>
          <w:tcPr>
            <w:tcW w:w="2834" w:type="dxa"/>
          </w:tcPr>
          <w:p w:rsidR="000B2A2C" w:rsidRDefault="000B2A2C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A2C" w:rsidTr="000B2A2C">
        <w:tc>
          <w:tcPr>
            <w:tcW w:w="14992" w:type="dxa"/>
            <w:gridSpan w:val="5"/>
          </w:tcPr>
          <w:p w:rsidR="000B2A2C" w:rsidRPr="000B2A2C" w:rsidRDefault="000B2A2C" w:rsidP="000B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B2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9D7B41">
              <w:rPr>
                <w:rFonts w:ascii="Times New Roman" w:hAnsi="Times New Roman" w:cs="Times New Roman"/>
                <w:b/>
                <w:sz w:val="24"/>
                <w:szCs w:val="24"/>
              </w:rPr>
              <w:t>. Лицензирование</w:t>
            </w:r>
            <w:r w:rsidRPr="000B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деятельности </w:t>
            </w:r>
            <w:r w:rsidR="009D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СОШ №6 </w:t>
            </w:r>
            <w:proofErr w:type="spellStart"/>
            <w:r w:rsidR="009D7B41">
              <w:rPr>
                <w:rFonts w:ascii="Times New Roman" w:hAnsi="Times New Roman" w:cs="Times New Roman"/>
                <w:b/>
                <w:sz w:val="24"/>
                <w:szCs w:val="24"/>
              </w:rPr>
              <w:t>г.Невьянска</w:t>
            </w:r>
            <w:proofErr w:type="spellEnd"/>
          </w:p>
        </w:tc>
      </w:tr>
      <w:tr w:rsidR="00CA1E9F" w:rsidTr="00782155">
        <w:tc>
          <w:tcPr>
            <w:tcW w:w="14992" w:type="dxa"/>
            <w:gridSpan w:val="5"/>
          </w:tcPr>
          <w:p w:rsidR="00CA1E9F" w:rsidRDefault="00CA1E9F" w:rsidP="000B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пакета документов в министерство образования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 w:rsidRPr="007F5384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</w:tc>
      </w:tr>
      <w:tr w:rsidR="00782155" w:rsidRPr="00192D59" w:rsidTr="000B2A2C">
        <w:tc>
          <w:tcPr>
            <w:tcW w:w="576" w:type="dxa"/>
          </w:tcPr>
          <w:p w:rsidR="00782155" w:rsidRPr="009D7B41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  <w:r w:rsidRPr="009D7B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Справка о материально-техническом обеспечении образовательной деятельности </w:t>
            </w:r>
          </w:p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по образовательным программам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Май- июнь </w:t>
            </w:r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CA1E9F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Справка о наличии условий для функционирования электронной информационно-образовательной среды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Май- июнь </w:t>
            </w:r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CA1E9F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Справка о наличии печатных и электронных ресурсов</w:t>
            </w:r>
          </w:p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3" w:type="dxa"/>
          </w:tcPr>
          <w:p w:rsidR="00782155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Май- июнь </w:t>
            </w:r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CA1E9F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Справка о педагогических работниках</w:t>
            </w:r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CA1E9F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Справка о наличии образовательных программ</w:t>
            </w:r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CA1E9F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Справка о наличии условий для получения образования обучающимися с ОВЗ</w:t>
            </w:r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192D59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6625" w:type="dxa"/>
          </w:tcPr>
          <w:p w:rsidR="00782155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заявления на предоставление лицензии. </w:t>
            </w:r>
          </w:p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Форма № 2</w:t>
            </w:r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RPr="00192D59" w:rsidTr="000B2A2C">
        <w:tc>
          <w:tcPr>
            <w:tcW w:w="576" w:type="dxa"/>
          </w:tcPr>
          <w:p w:rsidR="00782155" w:rsidRPr="00192D59" w:rsidRDefault="00782155" w:rsidP="00782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Уплата государственной пошлины за переоформление лицензии на осуществление образовательной деятельности</w:t>
            </w:r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6625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 xml:space="preserve">Получение санитарно-эпидемиологического заключения и заключения </w:t>
            </w:r>
            <w:proofErr w:type="spellStart"/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1983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2D59">
              <w:rPr>
                <w:rFonts w:ascii="Liberation Serif" w:hAnsi="Liberation Serif" w:cs="Liberation Serif"/>
                <w:sz w:val="24"/>
                <w:szCs w:val="24"/>
              </w:rPr>
              <w:t>Июнь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Pr="00192D59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6625" w:type="dxa"/>
          </w:tcPr>
          <w:p w:rsidR="00782155" w:rsidRPr="00782155" w:rsidRDefault="00782155" w:rsidP="0078215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155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Министерство образования и молодежной политики Свердловской области пакета документов на лицензирование образовательной деятельности по адресу: 624191, Свердловская область, г. Невьянск, ул. Дзержинского, д. 3А  </w:t>
            </w:r>
          </w:p>
        </w:tc>
        <w:tc>
          <w:tcPr>
            <w:tcW w:w="1983" w:type="dxa"/>
          </w:tcPr>
          <w:p w:rsidR="00782155" w:rsidRPr="00782155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155">
              <w:rPr>
                <w:rFonts w:ascii="Liberation Serif" w:hAnsi="Liberation Serif" w:cs="Liberation Serif"/>
                <w:sz w:val="24"/>
                <w:szCs w:val="24"/>
              </w:rPr>
              <w:t>Июль 2020 г.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625" w:type="dxa"/>
          </w:tcPr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коллективом МАОУ СОШ №6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лицензированию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2020 года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192D59" w:rsidRDefault="00782155" w:rsidP="007821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625" w:type="dxa"/>
          </w:tcPr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лицензирования здания школы  после ввода в эксплуатацию и по срокам определенным после сдачи документов в МО Свердловской области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Default="00782155" w:rsidP="0078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625" w:type="dxa"/>
          </w:tcPr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нормативной базы ОУ для реализации образовательной программы МАОУ СОШ №6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2020-2021 учебном году.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2020 года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Default="00782155" w:rsidP="0078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625" w:type="dxa"/>
          </w:tcPr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торжественному открытию школы в </w:t>
            </w:r>
          </w:p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 1 сентября 2020 года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2020 года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И.Н.Бицюта</w:t>
            </w:r>
            <w:proofErr w:type="spellEnd"/>
          </w:p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55" w:rsidTr="000B2A2C">
        <w:tc>
          <w:tcPr>
            <w:tcW w:w="576" w:type="dxa"/>
          </w:tcPr>
          <w:p w:rsidR="00782155" w:rsidRDefault="00782155" w:rsidP="0078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625" w:type="dxa"/>
          </w:tcPr>
          <w:p w:rsidR="00782155" w:rsidRDefault="00782155" w:rsidP="0078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образовательной деятельности   </w:t>
            </w:r>
          </w:p>
        </w:tc>
        <w:tc>
          <w:tcPr>
            <w:tcW w:w="1983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974" w:type="dxa"/>
          </w:tcPr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82155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И.Н.Бицюта</w:t>
            </w:r>
            <w:proofErr w:type="spellEnd"/>
          </w:p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82155" w:rsidRPr="00A254B6" w:rsidRDefault="00782155" w:rsidP="0078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D92" w:rsidRPr="00782155" w:rsidRDefault="001B1A78" w:rsidP="00A254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155">
        <w:rPr>
          <w:rFonts w:ascii="Times New Roman" w:hAnsi="Times New Roman" w:cs="Times New Roman"/>
        </w:rPr>
        <w:t xml:space="preserve">*Порядок создания, реорганизации, изменения типа и ликвидации муниципальных образовательных учреждений Невьянского городского округа, в отношении которых функции и полномочия учредителя осуществляет управление образования Невьянского городского </w:t>
      </w:r>
      <w:proofErr w:type="gramStart"/>
      <w:r w:rsidRPr="00782155">
        <w:rPr>
          <w:rFonts w:ascii="Times New Roman" w:hAnsi="Times New Roman" w:cs="Times New Roman"/>
        </w:rPr>
        <w:t>округа ,</w:t>
      </w:r>
      <w:proofErr w:type="gramEnd"/>
      <w:r w:rsidRPr="00782155">
        <w:rPr>
          <w:rFonts w:ascii="Times New Roman" w:hAnsi="Times New Roman" w:cs="Times New Roman"/>
        </w:rPr>
        <w:t xml:space="preserve"> а также утверждения уставов указанных учреждений и внесения в них изменений, утвержденный постановлением администрации Невьянс</w:t>
      </w:r>
      <w:r w:rsidR="00766368" w:rsidRPr="00782155">
        <w:rPr>
          <w:rFonts w:ascii="Times New Roman" w:hAnsi="Times New Roman" w:cs="Times New Roman"/>
        </w:rPr>
        <w:t>кого городского округа от 11.04</w:t>
      </w:r>
      <w:r w:rsidRPr="00782155">
        <w:rPr>
          <w:rFonts w:ascii="Times New Roman" w:hAnsi="Times New Roman" w:cs="Times New Roman"/>
        </w:rPr>
        <w:t>.2018г. № 1819-п</w:t>
      </w:r>
    </w:p>
    <w:p w:rsidR="00B06E37" w:rsidRPr="00782155" w:rsidRDefault="00B06E37" w:rsidP="00A254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6E37" w:rsidRPr="009D7B41" w:rsidRDefault="000B2A2C" w:rsidP="00B06E37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9D7B41">
        <w:rPr>
          <w:rFonts w:ascii="Times New Roman" w:hAnsi="Times New Roman" w:cs="Times New Roman"/>
          <w:sz w:val="24"/>
          <w:szCs w:val="24"/>
        </w:rPr>
        <w:t xml:space="preserve"> </w:t>
      </w:r>
      <w:r w:rsidR="009D7B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6E37" w:rsidRPr="009D7B41" w:rsidSect="00A254B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03883"/>
    <w:multiLevelType w:val="hybridMultilevel"/>
    <w:tmpl w:val="A3A6B2D8"/>
    <w:lvl w:ilvl="0" w:tplc="298EBB8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92"/>
    <w:rsid w:val="00014FA8"/>
    <w:rsid w:val="00062035"/>
    <w:rsid w:val="0007757E"/>
    <w:rsid w:val="000B2A2C"/>
    <w:rsid w:val="000E6954"/>
    <w:rsid w:val="00101C98"/>
    <w:rsid w:val="00103AA7"/>
    <w:rsid w:val="001B1A78"/>
    <w:rsid w:val="001F3542"/>
    <w:rsid w:val="002B4C65"/>
    <w:rsid w:val="00316BB5"/>
    <w:rsid w:val="00321AD0"/>
    <w:rsid w:val="00354A7C"/>
    <w:rsid w:val="00355714"/>
    <w:rsid w:val="00390CF4"/>
    <w:rsid w:val="00402F29"/>
    <w:rsid w:val="00404005"/>
    <w:rsid w:val="00404AF2"/>
    <w:rsid w:val="00423D92"/>
    <w:rsid w:val="004802E7"/>
    <w:rsid w:val="00493ADB"/>
    <w:rsid w:val="00495984"/>
    <w:rsid w:val="004D49BC"/>
    <w:rsid w:val="005E5743"/>
    <w:rsid w:val="006452B7"/>
    <w:rsid w:val="0066139F"/>
    <w:rsid w:val="006B1239"/>
    <w:rsid w:val="006B2738"/>
    <w:rsid w:val="006D4FB2"/>
    <w:rsid w:val="00707BD3"/>
    <w:rsid w:val="0072155B"/>
    <w:rsid w:val="00722CF7"/>
    <w:rsid w:val="00766368"/>
    <w:rsid w:val="007807E3"/>
    <w:rsid w:val="00782155"/>
    <w:rsid w:val="007A69DF"/>
    <w:rsid w:val="007F5384"/>
    <w:rsid w:val="008627F0"/>
    <w:rsid w:val="00965999"/>
    <w:rsid w:val="009D7B41"/>
    <w:rsid w:val="00A254B6"/>
    <w:rsid w:val="00A85426"/>
    <w:rsid w:val="00B06E37"/>
    <w:rsid w:val="00B6179D"/>
    <w:rsid w:val="00BD3A64"/>
    <w:rsid w:val="00BF401E"/>
    <w:rsid w:val="00C06988"/>
    <w:rsid w:val="00C25457"/>
    <w:rsid w:val="00C552B5"/>
    <w:rsid w:val="00C84915"/>
    <w:rsid w:val="00C957D5"/>
    <w:rsid w:val="00CA1E9F"/>
    <w:rsid w:val="00CD764F"/>
    <w:rsid w:val="00CE7E7F"/>
    <w:rsid w:val="00E111A2"/>
    <w:rsid w:val="00E44616"/>
    <w:rsid w:val="00E72BF6"/>
    <w:rsid w:val="00EA3446"/>
    <w:rsid w:val="00F61929"/>
    <w:rsid w:val="00FD4850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3ED0"/>
  <w15:docId w15:val="{84199051-1A0A-4F61-9C24-21D99E1D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D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C8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Cimerman_NV</dc:creator>
  <cp:lastModifiedBy>User</cp:lastModifiedBy>
  <cp:revision>22</cp:revision>
  <cp:lastPrinted>2018-12-24T06:40:00Z</cp:lastPrinted>
  <dcterms:created xsi:type="dcterms:W3CDTF">2018-12-24T04:55:00Z</dcterms:created>
  <dcterms:modified xsi:type="dcterms:W3CDTF">2020-05-19T08:41:00Z</dcterms:modified>
</cp:coreProperties>
</file>